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MEETING OF</w:t>
      </w:r>
      <w:bookmarkStart w:id="0" w:name="_GoBack"/>
      <w:bookmarkEnd w:id="0"/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THE COTSWOLDS CONSERVATION BOARD</w:t>
      </w: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EXECUTIVE COMMITTEE</w:t>
      </w:r>
    </w:p>
    <w:p w:rsidR="0067319A" w:rsidRPr="0067319A" w:rsidRDefault="0067319A" w:rsidP="00EB7B02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HELD AT THE CONSERVATION BOARD OFFICES, NORTHLEACH</w:t>
      </w: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7F0A9D" w:rsidP="00EB7B02">
      <w:pPr>
        <w:keepNext/>
        <w:spacing w:after="0" w:line="240" w:lineRule="auto"/>
        <w:jc w:val="center"/>
        <w:outlineLvl w:val="1"/>
        <w:rPr>
          <w:rFonts w:ascii="Arial" w:eastAsia="SimSun" w:hAnsi="Arial" w:cs="Arial"/>
          <w:i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THURSDAY 8</w:t>
      </w:r>
      <w:r w:rsidR="00EC42C5">
        <w:rPr>
          <w:rFonts w:ascii="Arial" w:eastAsia="SimSun" w:hAnsi="Arial" w:cs="Arial"/>
          <w:iCs/>
          <w:sz w:val="24"/>
          <w:szCs w:val="24"/>
          <w:u w:val="single"/>
          <w:vertAlign w:val="superscript"/>
          <w:lang w:eastAsia="zh-CN"/>
        </w:rPr>
        <w:t>TH</w:t>
      </w:r>
      <w:r w:rsidR="00FF32EC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 </w:t>
      </w: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NOVEMBER </w:t>
      </w:r>
      <w:r w:rsidR="0067319A" w:rsidRPr="0067319A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2018</w:t>
      </w:r>
    </w:p>
    <w:p w:rsidR="00127B53" w:rsidRPr="0067319A" w:rsidRDefault="00127B53" w:rsidP="00EB7B02">
      <w:pPr>
        <w:spacing w:line="240" w:lineRule="auto"/>
        <w:rPr>
          <w:rFonts w:ascii="Arial" w:hAnsi="Arial" w:cs="Arial"/>
          <w:sz w:val="24"/>
          <w:szCs w:val="24"/>
        </w:rPr>
      </w:pP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Present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EB7B02">
      <w:pPr>
        <w:spacing w:after="0" w:line="240" w:lineRule="auto"/>
        <w:ind w:left="1440"/>
        <w:outlineLvl w:val="0"/>
        <w:rPr>
          <w:rFonts w:ascii="Arial" w:eastAsia="SimSun" w:hAnsi="Arial" w:cs="Arial"/>
          <w:i/>
          <w:sz w:val="24"/>
          <w:szCs w:val="24"/>
          <w:lang w:eastAsia="zh-CN"/>
        </w:rPr>
      </w:pPr>
    </w:p>
    <w:p w:rsidR="0067319A" w:rsidRPr="0067319A" w:rsidRDefault="00EB7B02" w:rsidP="00EB7B02">
      <w:pPr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E97819">
        <w:rPr>
          <w:rFonts w:ascii="Arial" w:eastAsia="SimSun" w:hAnsi="Arial" w:cs="Arial"/>
          <w:sz w:val="24"/>
          <w:szCs w:val="24"/>
          <w:lang w:eastAsia="zh-CN"/>
        </w:rPr>
        <w:tab/>
      </w:r>
      <w:r w:rsidR="00E97819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>Chairman - Liz Eyre</w:t>
      </w:r>
    </w:p>
    <w:tbl>
      <w:tblPr>
        <w:tblW w:w="7982" w:type="dxa"/>
        <w:tblInd w:w="738" w:type="dxa"/>
        <w:tblLook w:val="01E0" w:firstRow="1" w:lastRow="1" w:firstColumn="1" w:lastColumn="1" w:noHBand="0" w:noVBand="0"/>
      </w:tblPr>
      <w:tblGrid>
        <w:gridCol w:w="3666"/>
        <w:gridCol w:w="4316"/>
      </w:tblGrid>
      <w:tr w:rsidR="0067319A" w:rsidRPr="0067319A" w:rsidTr="00FA65B7">
        <w:tc>
          <w:tcPr>
            <w:tcW w:w="3666" w:type="dxa"/>
          </w:tcPr>
          <w:p w:rsidR="00EB7B02" w:rsidRDefault="00EB7B02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7319A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David Broad</w:t>
            </w:r>
          </w:p>
          <w:p w:rsidR="0067319A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Nigel </w:t>
            </w:r>
            <w:proofErr w:type="spellStart"/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Colston</w:t>
            </w:r>
            <w:proofErr w:type="spellEnd"/>
            <w:r w:rsidR="004979F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67319A" w:rsidRPr="0067319A" w:rsidRDefault="00FF32EC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Mike Dean </w:t>
            </w:r>
          </w:p>
          <w:p w:rsidR="00FF32EC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George </w:t>
            </w:r>
            <w:proofErr w:type="spellStart"/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Lambrick</w:t>
            </w:r>
            <w:proofErr w:type="spellEnd"/>
          </w:p>
        </w:tc>
        <w:tc>
          <w:tcPr>
            <w:tcW w:w="4316" w:type="dxa"/>
          </w:tcPr>
          <w:p w:rsidR="00EB7B02" w:rsidRDefault="00EB7B02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65263" w:rsidRDefault="00D65263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Ed Macalister-Smith</w:t>
            </w:r>
          </w:p>
          <w:p w:rsidR="00783A73" w:rsidRDefault="00783A73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Tony Merry</w:t>
            </w:r>
          </w:p>
          <w:p w:rsidR="007F0A9D" w:rsidRPr="0067319A" w:rsidRDefault="007F0A9D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Thackray</w:t>
            </w:r>
            <w:proofErr w:type="spellEnd"/>
          </w:p>
          <w:p w:rsidR="0067319A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67319A" w:rsidRPr="0067319A" w:rsidRDefault="0067319A" w:rsidP="00EB7B02">
      <w:pPr>
        <w:spacing w:after="0" w:line="240" w:lineRule="auto"/>
        <w:ind w:left="680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Apologies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7332" w:type="dxa"/>
        <w:tblInd w:w="738" w:type="dxa"/>
        <w:tblLook w:val="01E0" w:firstRow="1" w:lastRow="1" w:firstColumn="1" w:lastColumn="1" w:noHBand="0" w:noVBand="0"/>
      </w:tblPr>
      <w:tblGrid>
        <w:gridCol w:w="3666"/>
        <w:gridCol w:w="3666"/>
      </w:tblGrid>
      <w:tr w:rsidR="0067319A" w:rsidRPr="0067319A" w:rsidTr="00FA65B7">
        <w:tc>
          <w:tcPr>
            <w:tcW w:w="3666" w:type="dxa"/>
          </w:tcPr>
          <w:p w:rsidR="0067319A" w:rsidRPr="00783A73" w:rsidRDefault="00D65263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Brendan McCarthy</w:t>
            </w:r>
          </w:p>
        </w:tc>
        <w:tc>
          <w:tcPr>
            <w:tcW w:w="3666" w:type="dxa"/>
          </w:tcPr>
          <w:p w:rsidR="0067319A" w:rsidRPr="00423E5F" w:rsidRDefault="00423E5F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Martin Veal</w:t>
            </w:r>
          </w:p>
        </w:tc>
      </w:tr>
    </w:tbl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Also in Attendance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7319A" w:rsidRPr="0067319A" w:rsidRDefault="0067319A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8600" w:type="dxa"/>
        <w:tblInd w:w="738" w:type="dxa"/>
        <w:tblLook w:val="0000" w:firstRow="0" w:lastRow="0" w:firstColumn="0" w:lastColumn="0" w:noHBand="0" w:noVBand="0"/>
      </w:tblPr>
      <w:tblGrid>
        <w:gridCol w:w="3722"/>
        <w:gridCol w:w="4878"/>
      </w:tblGrid>
      <w:tr w:rsidR="0067319A" w:rsidRPr="0067319A" w:rsidTr="00FA65B7">
        <w:trPr>
          <w:trHeight w:val="959"/>
        </w:trPr>
        <w:tc>
          <w:tcPr>
            <w:tcW w:w="3722" w:type="dxa"/>
          </w:tcPr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Cate Le Grice Mack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Gary King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Martin Lane</w:t>
            </w: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Mark Connelly</w:t>
            </w: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John Mills</w:t>
            </w:r>
          </w:p>
          <w:p w:rsidR="00423E5F" w:rsidRPr="00A430B8" w:rsidRDefault="00933D73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proofErr w:type="spellStart"/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Lioba</w:t>
            </w:r>
            <w:proofErr w:type="spellEnd"/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Erwert</w:t>
            </w:r>
            <w:proofErr w:type="spellEnd"/>
          </w:p>
          <w:p w:rsidR="0067319A" w:rsidRPr="00A430B8" w:rsidRDefault="0067319A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Simon Smith</w:t>
            </w:r>
          </w:p>
          <w:p w:rsidR="0067319A" w:rsidRPr="00A430B8" w:rsidRDefault="0067319A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James Webb</w:t>
            </w:r>
          </w:p>
        </w:tc>
        <w:tc>
          <w:tcPr>
            <w:tcW w:w="4878" w:type="dxa"/>
          </w:tcPr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Board Member</w:t>
            </w:r>
          </w:p>
          <w:p w:rsidR="00423E5F" w:rsidRPr="00A430B8" w:rsidRDefault="00423E5F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Board Member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Director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Land Management Officer</w:t>
            </w: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and Landscape Officer</w:t>
            </w:r>
          </w:p>
          <w:p w:rsidR="00423E5F" w:rsidRPr="00A430B8" w:rsidRDefault="00423E5F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LEADER</w:t>
            </w:r>
            <w:r w:rsidR="00933D73"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Programme Administrator</w:t>
            </w: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67319A" w:rsidRPr="00A430B8" w:rsidRDefault="0067319A" w:rsidP="00EB7B02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Pr</w:t>
            </w:r>
            <w:r w:rsidR="002C38EB"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oject Development and Business   </w:t>
            </w:r>
            <w:r w:rsidR="002C38EB"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Officer</w:t>
            </w:r>
          </w:p>
          <w:p w:rsidR="009E09E1" w:rsidRPr="00A430B8" w:rsidRDefault="009E09E1" w:rsidP="00EB7B02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LEADER Programme Manager</w:t>
            </w:r>
          </w:p>
        </w:tc>
      </w:tr>
    </w:tbl>
    <w:p w:rsidR="0067319A" w:rsidRPr="0067319A" w:rsidRDefault="0067319A" w:rsidP="00EB7B02">
      <w:pPr>
        <w:spacing w:line="240" w:lineRule="auto"/>
        <w:rPr>
          <w:rFonts w:ascii="Arial" w:hAnsi="Arial" w:cs="Arial"/>
          <w:sz w:val="24"/>
          <w:szCs w:val="24"/>
        </w:rPr>
      </w:pP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 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>.1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INTRODUCTIONS AND ANNOUNCEMENTS</w:t>
      </w:r>
    </w:p>
    <w:p w:rsidR="0067319A" w:rsidRPr="0038094B" w:rsidRDefault="0067319A" w:rsidP="00EB7B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A430B8" w:rsidRPr="0038094B" w:rsidRDefault="0067319A" w:rsidP="00A430B8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The Chairman welcomed Board Members Gary King and </w:t>
      </w:r>
      <w:r w:rsidR="00A430B8" w:rsidRPr="0038094B">
        <w:rPr>
          <w:rFonts w:ascii="Arial" w:eastAsia="SimSun" w:hAnsi="Arial" w:cs="Arial"/>
          <w:sz w:val="24"/>
          <w:szCs w:val="24"/>
          <w:lang w:eastAsia="zh-CN"/>
        </w:rPr>
        <w:t>Cate Le Grice Mack</w:t>
      </w:r>
    </w:p>
    <w:p w:rsidR="00A430B8" w:rsidRPr="0038094B" w:rsidRDefault="00A430B8" w:rsidP="00A430B8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proofErr w:type="gramStart"/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>to</w:t>
      </w:r>
      <w:proofErr w:type="gramEnd"/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the Meeting and explained the following new appointments had been made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in regards to </w:t>
      </w:r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Board’s Officers; Della Morris (Finance and Administration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Assistant) and </w:t>
      </w:r>
      <w:proofErr w:type="spellStart"/>
      <w:r w:rsidRPr="0038094B">
        <w:rPr>
          <w:rFonts w:ascii="Arial" w:eastAsia="SimSun" w:hAnsi="Arial" w:cs="Arial"/>
          <w:sz w:val="24"/>
          <w:szCs w:val="24"/>
          <w:lang w:eastAsia="zh-CN"/>
        </w:rPr>
        <w:t>Lioba</w:t>
      </w:r>
      <w:proofErr w:type="spellEnd"/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38094B">
        <w:rPr>
          <w:rFonts w:ascii="Arial" w:eastAsia="SimSun" w:hAnsi="Arial" w:cs="Arial"/>
          <w:sz w:val="24"/>
          <w:szCs w:val="24"/>
          <w:lang w:eastAsia="zh-CN"/>
        </w:rPr>
        <w:t>Erwert</w:t>
      </w:r>
      <w:proofErr w:type="spellEnd"/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 (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LEADER Programme Administrator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).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423E5F" w:rsidRPr="0038094B" w:rsidRDefault="00423E5F" w:rsidP="00A430B8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23E5F" w:rsidRPr="0038094B" w:rsidRDefault="00423E5F" w:rsidP="00EB7B02">
      <w:pPr>
        <w:spacing w:after="0" w:line="240" w:lineRule="auto"/>
        <w:ind w:left="709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The Chairman also informed the Committee that Phil Chapman had been appointed to the Board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by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Cherwell District Council, replacing previous Member Tony </w:t>
      </w:r>
      <w:proofErr w:type="spellStart"/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Ilott</w:t>
      </w:r>
      <w:proofErr w:type="spellEnd"/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:rsidR="009E09E1" w:rsidRPr="0038094B" w:rsidRDefault="009E09E1" w:rsidP="00EB7B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 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>.2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DECLARATIONS OF INTEREST</w:t>
      </w:r>
    </w:p>
    <w:p w:rsidR="0067319A" w:rsidRPr="0038094B" w:rsidRDefault="0067319A" w:rsidP="00EB7B02">
      <w:pPr>
        <w:spacing w:after="0" w:line="240" w:lineRule="auto"/>
        <w:ind w:left="720"/>
        <w:contextualSpacing/>
        <w:rPr>
          <w:rFonts w:ascii="Arial" w:eastAsia="SimSun" w:hAnsi="Arial" w:cs="Arial"/>
          <w:sz w:val="24"/>
          <w:szCs w:val="24"/>
          <w:lang w:val="en-US"/>
        </w:rPr>
      </w:pPr>
    </w:p>
    <w:p w:rsidR="0067319A" w:rsidRPr="0038094B" w:rsidRDefault="0067319A" w:rsidP="00EB7B0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There were no declarations of interest.</w:t>
      </w:r>
    </w:p>
    <w:p w:rsidR="009855A5" w:rsidRPr="0038094B" w:rsidRDefault="009855A5" w:rsidP="00EB7B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 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>.3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PUBLIC QUESTIONS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38094B" w:rsidRDefault="00783A73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  <w:r w:rsidRPr="0038094B">
        <w:rPr>
          <w:rFonts w:ascii="Arial" w:eastAsia="SimSun" w:hAnsi="Arial" w:cs="Arial"/>
          <w:sz w:val="24"/>
          <w:szCs w:val="24"/>
          <w:lang w:eastAsia="en-GB"/>
        </w:rPr>
        <w:t>There were no public questions.</w:t>
      </w:r>
    </w:p>
    <w:p w:rsidR="00CC449C" w:rsidRPr="0038094B" w:rsidRDefault="00CC449C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67319A" w:rsidRPr="0038094B" w:rsidRDefault="00783A73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en-GB"/>
        </w:rPr>
      </w:pPr>
      <w:r w:rsidRPr="0038094B">
        <w:rPr>
          <w:rFonts w:ascii="Arial" w:eastAsia="SimSun" w:hAnsi="Arial" w:cs="Arial"/>
          <w:sz w:val="24"/>
          <w:szCs w:val="24"/>
          <w:lang w:eastAsia="en-GB"/>
        </w:rPr>
        <w:t xml:space="preserve">E </w:t>
      </w:r>
      <w:r w:rsidR="007F0A9D" w:rsidRPr="0038094B">
        <w:rPr>
          <w:rFonts w:ascii="Arial" w:eastAsia="SimSun" w:hAnsi="Arial" w:cs="Arial"/>
          <w:sz w:val="24"/>
          <w:szCs w:val="24"/>
          <w:lang w:eastAsia="en-GB"/>
        </w:rPr>
        <w:t>5</w:t>
      </w:r>
      <w:r w:rsidRPr="0038094B">
        <w:rPr>
          <w:rFonts w:ascii="Arial" w:eastAsia="SimSun" w:hAnsi="Arial" w:cs="Arial"/>
          <w:sz w:val="24"/>
          <w:szCs w:val="24"/>
          <w:lang w:eastAsia="en-GB"/>
        </w:rPr>
        <w:t>.4</w:t>
      </w:r>
      <w:r w:rsidR="0067319A" w:rsidRPr="0038094B">
        <w:rPr>
          <w:rFonts w:ascii="Arial" w:eastAsia="SimSun" w:hAnsi="Arial" w:cs="Arial"/>
          <w:sz w:val="24"/>
          <w:szCs w:val="24"/>
          <w:lang w:eastAsia="en-GB"/>
        </w:rPr>
        <w:tab/>
      </w:r>
      <w:r w:rsidR="0067319A" w:rsidRPr="0038094B">
        <w:rPr>
          <w:rFonts w:ascii="Arial" w:eastAsia="SimSun" w:hAnsi="Arial" w:cs="Arial"/>
          <w:sz w:val="24"/>
          <w:szCs w:val="24"/>
          <w:u w:val="single"/>
          <w:lang w:eastAsia="en-GB"/>
        </w:rPr>
        <w:t>MINUTES OF MEETING OF THE EXECUTIVE COMMITTEE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EC42C5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RESOLVED that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, subject to the following amendments,</w:t>
      </w: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the Minutes of the Meeting of th</w:t>
      </w:r>
      <w:r w:rsidR="007F0A9D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e Executive Committee held on 20</w:t>
      </w:r>
      <w:r w:rsidR="00FF32EC" w:rsidRPr="0038094B">
        <w:rPr>
          <w:rFonts w:ascii="Arial" w:eastAsia="SimSun" w:hAnsi="Arial" w:cs="Arial"/>
          <w:b/>
          <w:bCs/>
          <w:sz w:val="24"/>
          <w:szCs w:val="24"/>
          <w:vertAlign w:val="superscript"/>
          <w:lang w:eastAsia="zh-CN"/>
        </w:rPr>
        <w:t>th</w:t>
      </w:r>
      <w:r w:rsidR="007F0A9D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September</w:t>
      </w: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2018 be approved as a correct record</w:t>
      </w:r>
      <w:r w:rsidR="00E97819">
        <w:rPr>
          <w:rFonts w:ascii="Arial" w:eastAsia="SimSun" w:hAnsi="Arial" w:cs="Arial"/>
          <w:b/>
          <w:bCs/>
          <w:sz w:val="24"/>
          <w:szCs w:val="24"/>
          <w:lang w:eastAsia="zh-CN"/>
        </w:rPr>
        <w:t>:-</w:t>
      </w:r>
    </w:p>
    <w:p w:rsidR="00423E5F" w:rsidRPr="0038094B" w:rsidRDefault="00423E5F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423E5F" w:rsidRPr="0038094B" w:rsidRDefault="009D0536" w:rsidP="00E97819">
      <w:pPr>
        <w:spacing w:after="0" w:line="240" w:lineRule="auto"/>
        <w:ind w:left="1418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(</w:t>
      </w:r>
      <w:proofErr w:type="spellStart"/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i</w:t>
      </w:r>
      <w:proofErr w:type="spellEnd"/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)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  <w:t>deletion of the words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in Minute E</w:t>
      </w:r>
      <w:r w:rsidR="00F83B2A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4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.14 ‘The Executive Committee noted and requested the Director to act upon the current staffing issues in relation to the Programme’ and their substitution by the words ‘The Executive Committee noted </w:t>
      </w:r>
      <w:r w:rsidR="00117627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current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staffing issues and the Director’s comments upon how he intended to address the issue’;</w:t>
      </w:r>
    </w:p>
    <w:p w:rsidR="00423E5F" w:rsidRPr="0038094B" w:rsidRDefault="00423E5F" w:rsidP="00E97819">
      <w:pPr>
        <w:spacing w:after="0" w:line="240" w:lineRule="auto"/>
        <w:ind w:left="1418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423E5F" w:rsidRPr="0038094B" w:rsidRDefault="00423E5F" w:rsidP="00E97819">
      <w:pPr>
        <w:spacing w:after="0" w:line="240" w:lineRule="auto"/>
        <w:ind w:left="1418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(ii)</w:t>
      </w: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proofErr w:type="gramStart"/>
      <w:r w:rsidR="00781342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insertion</w:t>
      </w:r>
      <w:proofErr w:type="gramEnd"/>
      <w:r w:rsidR="00781342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of the words ‘and additional </w:t>
      </w:r>
      <w:r w:rsidR="009250F3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expenditure for </w:t>
      </w:r>
      <w:r w:rsidR="00781342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a fire alarm system</w:t>
      </w:r>
      <w:r w:rsidR="009250F3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’ in the resolution of Minute E 4.15.</w:t>
      </w: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Matters Arising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:</w:t>
      </w: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9250F3" w:rsidRPr="0038094B" w:rsidRDefault="0038094B" w:rsidP="0038094B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  <w:t>The Director explained that, with regard to staffing,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Mandy </w:t>
      </w:r>
      <w:proofErr w:type="spellStart"/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>P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>ressland</w:t>
      </w:r>
      <w:proofErr w:type="spellEnd"/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had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>been promoted to Office Manager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>with effect from week commencing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15</w:t>
      </w:r>
      <w:r w:rsidR="009250F3" w:rsidRPr="0038094B">
        <w:rPr>
          <w:rFonts w:ascii="Arial" w:eastAsia="SimSun" w:hAnsi="Arial" w:cs="Arial"/>
          <w:bCs/>
          <w:sz w:val="24"/>
          <w:szCs w:val="24"/>
          <w:vertAlign w:val="superscript"/>
          <w:lang w:eastAsia="zh-CN"/>
        </w:rPr>
        <w:t>th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  <w:t>October 2018; and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Mandy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>would now only support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the LEADER Programme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on one day per week following the appointment of </w:t>
      </w:r>
      <w:proofErr w:type="spellStart"/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Lioba</w:t>
      </w:r>
      <w:proofErr w:type="spellEnd"/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Erwert</w:t>
      </w:r>
      <w:proofErr w:type="spellEnd"/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The Director added that David Shelmerdine would also be appointed in the coming weeks as the Board’s Finance O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fficer</w:t>
      </w:r>
      <w:r w:rsidR="0038094B" w:rsidRPr="0038094B">
        <w:rPr>
          <w:rFonts w:ascii="Arial" w:eastAsia="SimSun" w:hAnsi="Arial" w:cs="Arial"/>
          <w:bCs/>
          <w:sz w:val="24"/>
          <w:szCs w:val="24"/>
          <w:lang w:eastAsia="zh-CN"/>
        </w:rPr>
        <w:t>,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working one day per week</w:t>
      </w:r>
      <w:r w:rsidR="0038094B" w:rsidRPr="0038094B">
        <w:rPr>
          <w:rFonts w:ascii="Arial" w:eastAsia="SimSun" w:hAnsi="Arial" w:cs="Arial"/>
          <w:bCs/>
          <w:sz w:val="24"/>
          <w:szCs w:val="24"/>
          <w:lang w:eastAsia="zh-CN"/>
        </w:rPr>
        <w:t>;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and </w:t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added that 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the proposed staff arrangements</w:t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wo</w:t>
      </w:r>
      <w:r w:rsidR="0038094B" w:rsidRPr="0038094B">
        <w:rPr>
          <w:rFonts w:ascii="Arial" w:eastAsia="SimSun" w:hAnsi="Arial" w:cs="Arial"/>
          <w:bCs/>
          <w:sz w:val="24"/>
          <w:szCs w:val="24"/>
          <w:lang w:eastAsia="zh-CN"/>
        </w:rPr>
        <w:t>uld be reviewed in m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id-summer 2019.</w:t>
      </w:r>
    </w:p>
    <w:p w:rsidR="00EC42C5" w:rsidRPr="0038094B" w:rsidRDefault="00EC42C5" w:rsidP="00EB7B02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 5.5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BUSINESS PLAN QUARTER 2 REVIEW</w:t>
      </w:r>
    </w:p>
    <w:p w:rsidR="00EC42C5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38094B" w:rsidRDefault="0067319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38094B" w:rsidRDefault="00300DB7" w:rsidP="00EB7B0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proofErr w:type="gramStart"/>
      <w:r w:rsidR="00752A85" w:rsidRPr="0038094B">
        <w:rPr>
          <w:rFonts w:ascii="Arial" w:eastAsia="Times New Roman" w:hAnsi="Arial" w:cs="Arial"/>
          <w:sz w:val="24"/>
          <w:szCs w:val="24"/>
          <w:lang w:eastAsia="en-GB"/>
        </w:rPr>
        <w:t>To review progress in Quarter 2 of the financial year 2018/19.</w:t>
      </w:r>
      <w:proofErr w:type="gramEnd"/>
      <w:r w:rsidR="00752A85" w:rsidRPr="0038094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52A85" w:rsidRPr="0038094B">
        <w:rPr>
          <w:rFonts w:ascii="Arial" w:hAnsi="Arial" w:cs="Arial"/>
          <w:b/>
          <w:sz w:val="24"/>
          <w:szCs w:val="24"/>
        </w:rPr>
        <w:t xml:space="preserve">   </w:t>
      </w:r>
    </w:p>
    <w:p w:rsidR="0067319A" w:rsidRPr="0038094B" w:rsidRDefault="0067319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032954" w:rsidRPr="0038094B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="00300DB7" w:rsidRPr="0038094B">
        <w:rPr>
          <w:rFonts w:ascii="Arial" w:eastAsia="Times New Roman" w:hAnsi="Arial" w:cs="Arial"/>
          <w:sz w:val="24"/>
          <w:szCs w:val="24"/>
          <w:u w:val="single"/>
        </w:rPr>
        <w:t>Considerations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38094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38094B">
        <w:rPr>
          <w:rFonts w:ascii="Arial" w:eastAsia="Times New Roman" w:hAnsi="Arial" w:cs="Arial"/>
          <w:sz w:val="24"/>
          <w:szCs w:val="24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ab/>
        <w:t>Review of Progress against the Work Programme undertaken on 17</w:t>
      </w:r>
      <w:r w:rsidRPr="0038094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Pr="0038094B">
        <w:rPr>
          <w:rFonts w:ascii="Arial" w:eastAsia="Times New Roman" w:hAnsi="Arial" w:cs="Arial"/>
          <w:sz w:val="24"/>
          <w:szCs w:val="24"/>
        </w:rPr>
        <w:tab/>
      </w:r>
      <w:r w:rsidR="00F83B2A"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</w:rPr>
        <w:t>October 2018.</w:t>
      </w: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>Board’s current staffing arrangements.</w:t>
      </w: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(iii)</w:t>
      </w:r>
      <w:r w:rsidRPr="0038094B">
        <w:rPr>
          <w:rFonts w:ascii="Arial" w:eastAsia="Times New Roman" w:hAnsi="Arial" w:cs="Arial"/>
          <w:sz w:val="24"/>
          <w:szCs w:val="24"/>
        </w:rPr>
        <w:tab/>
        <w:t>Expenditure on fire alarm system at The Old Prison.</w:t>
      </w:r>
    </w:p>
    <w:p w:rsidR="00E03AD7" w:rsidRPr="0038094B" w:rsidRDefault="007C5A08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(iv)</w:t>
      </w:r>
      <w:r w:rsidRPr="0038094B">
        <w:rPr>
          <w:rFonts w:ascii="Arial" w:eastAsia="Times New Roman" w:hAnsi="Arial" w:cs="Arial"/>
          <w:sz w:val="24"/>
          <w:szCs w:val="24"/>
        </w:rPr>
        <w:tab/>
        <w:t>Cost</w:t>
      </w:r>
      <w:proofErr w:type="gramEnd"/>
      <w:r w:rsidRPr="0038094B">
        <w:rPr>
          <w:rFonts w:ascii="Arial" w:eastAsia="Times New Roman" w:hAnsi="Arial" w:cs="Arial"/>
          <w:sz w:val="24"/>
          <w:szCs w:val="24"/>
        </w:rPr>
        <w:t xml:space="preserve"> of the operational processes linked with the Board’s programmes.</w:t>
      </w:r>
    </w:p>
    <w:p w:rsidR="007C5A08" w:rsidRPr="0038094B" w:rsidRDefault="007C5A08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4F93" w:rsidRPr="0038094B" w:rsidRDefault="00E24F93" w:rsidP="00EB7B02">
      <w:pPr>
        <w:spacing w:after="0" w:line="240" w:lineRule="auto"/>
        <w:ind w:left="72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44894" w:rsidRPr="0038094B" w:rsidRDefault="00744894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b/>
          <w:bCs/>
          <w:sz w:val="24"/>
          <w:szCs w:val="24"/>
        </w:rPr>
        <w:t>RESOLVED that the Quarter 2 Review be noted.</w:t>
      </w:r>
      <w:proofErr w:type="gramEnd"/>
    </w:p>
    <w:p w:rsidR="009828D3" w:rsidRPr="0038094B" w:rsidRDefault="009828D3" w:rsidP="00EB7B02">
      <w:pPr>
        <w:pStyle w:val="NoSpacing"/>
        <w:rPr>
          <w:b/>
          <w:lang w:eastAsia="zh-CN"/>
        </w:rPr>
      </w:pPr>
    </w:p>
    <w:p w:rsidR="00300DB7" w:rsidRPr="0038094B" w:rsidRDefault="00C13579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Decision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300DB7" w:rsidRPr="0038094B" w:rsidRDefault="00300DB7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744894" w:rsidRPr="0038094B" w:rsidRDefault="009D0536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While understanding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 xml:space="preserve"> the concerns r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aised within the report, the Committee 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>could not support recommendation (b) outline</w:t>
      </w:r>
      <w:r w:rsidR="00735B4D">
        <w:rPr>
          <w:rFonts w:ascii="Arial" w:eastAsia="SimSun" w:hAnsi="Arial" w:cs="Arial"/>
          <w:sz w:val="24"/>
          <w:szCs w:val="24"/>
          <w:lang w:eastAsia="zh-CN"/>
        </w:rPr>
        <w:t>d in the report as it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 xml:space="preserve"> felt there was a requirement of the Board to separately identify where the funds could be raised and not to use money reserved for supporting </w:t>
      </w:r>
      <w:r w:rsidR="00933D73" w:rsidRPr="0038094B">
        <w:rPr>
          <w:rFonts w:ascii="Arial" w:eastAsia="SimSun" w:hAnsi="Arial" w:cs="Arial"/>
          <w:sz w:val="24"/>
          <w:szCs w:val="24"/>
          <w:lang w:eastAsia="zh-CN"/>
        </w:rPr>
        <w:t xml:space="preserve">local community or partner 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 xml:space="preserve">projects. </w:t>
      </w:r>
    </w:p>
    <w:p w:rsidR="00C13579" w:rsidRPr="0038094B" w:rsidRDefault="00C13579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7F0A9D" w:rsidRPr="0038094B">
        <w:rPr>
          <w:rFonts w:ascii="Arial" w:eastAsia="SimSun" w:hAnsi="Arial" w:cs="Arial"/>
          <w:sz w:val="24"/>
          <w:szCs w:val="24"/>
          <w:lang w:eastAsia="zh-CN"/>
        </w:rPr>
        <w:t>5.6</w:t>
      </w:r>
      <w:r w:rsidR="0067319A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BUSINESS PLAN 2019-2022</w:t>
      </w:r>
    </w:p>
    <w:p w:rsidR="00FF32EC" w:rsidRPr="0038094B" w:rsidRDefault="00FF32EC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38094B" w:rsidRDefault="0067319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9828D3" w:rsidRPr="0038094B" w:rsidRDefault="00F37B5D" w:rsidP="00EB7B0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8094B">
        <w:rPr>
          <w:rFonts w:ascii="Arial" w:hAnsi="Arial" w:cs="Arial"/>
          <w:sz w:val="24"/>
          <w:szCs w:val="24"/>
        </w:rPr>
        <w:t>To invite discussion and comment on the 2019-2022 summary work programme.</w:t>
      </w:r>
    </w:p>
    <w:p w:rsidR="00F37B5D" w:rsidRPr="0038094B" w:rsidRDefault="00F37B5D" w:rsidP="00EB7B0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032954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Key 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Consideration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="00032954" w:rsidRPr="0038094B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7B5D" w:rsidRPr="0038094B" w:rsidRDefault="00F37B5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38094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38094B">
        <w:rPr>
          <w:rFonts w:ascii="Arial" w:eastAsia="Times New Roman" w:hAnsi="Arial" w:cs="Arial"/>
          <w:sz w:val="24"/>
          <w:szCs w:val="24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ab/>
        <w:t>Progress to date.</w:t>
      </w:r>
    </w:p>
    <w:p w:rsidR="00F37B5D" w:rsidRPr="0038094B" w:rsidRDefault="00F37B5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>Next steps.</w:t>
      </w: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3544A" w:rsidRPr="0038094B" w:rsidRDefault="0067319A" w:rsidP="00EB7B02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3544A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that:</w:t>
      </w:r>
    </w:p>
    <w:p w:rsidR="00F37B5D" w:rsidRPr="0038094B" w:rsidRDefault="009D0536" w:rsidP="00EB7B02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F37B5D" w:rsidRPr="0038094B">
        <w:rPr>
          <w:rFonts w:ascii="Arial" w:eastAsia="SimSun" w:hAnsi="Arial" w:cs="Arial"/>
          <w:b/>
          <w:sz w:val="24"/>
          <w:szCs w:val="24"/>
          <w:lang w:eastAsia="zh-CN"/>
        </w:rPr>
        <w:t>comments</w:t>
      </w:r>
      <w:proofErr w:type="gramEnd"/>
      <w:r w:rsidR="00F37B5D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on the 2019-2022 Business Plan be invited before the </w:t>
      </w:r>
      <w:r w:rsidR="00F37B5D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deadline of 15</w:t>
      </w:r>
      <w:r w:rsidR="00F37B5D" w:rsidRPr="0038094B">
        <w:rPr>
          <w:rFonts w:ascii="Arial" w:eastAsia="SimSun" w:hAnsi="Arial" w:cs="Arial"/>
          <w:b/>
          <w:sz w:val="24"/>
          <w:szCs w:val="24"/>
          <w:vertAlign w:val="superscript"/>
          <w:lang w:eastAsia="zh-CN"/>
        </w:rPr>
        <w:t>th</w:t>
      </w:r>
      <w:r w:rsidR="00F37B5D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November 2018;</w:t>
      </w:r>
    </w:p>
    <w:p w:rsidR="00F37B5D" w:rsidRPr="0038094B" w:rsidRDefault="00F37B5D" w:rsidP="00EB7B02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(b)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 xml:space="preserve">Officers and Members </w:t>
      </w:r>
      <w:proofErr w:type="gramStart"/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>be</w:t>
      </w:r>
      <w:proofErr w:type="gramEnd"/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allocated to sections of the Business 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Plan;</w:t>
      </w:r>
    </w:p>
    <w:p w:rsidR="007F0A9D" w:rsidRPr="0038094B" w:rsidRDefault="00F37B5D" w:rsidP="0038094B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(c)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>project</w:t>
      </w:r>
      <w:proofErr w:type="gramEnd"/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balances, in the form of quarterly reporting, be reported t</w:t>
      </w:r>
      <w:r w:rsidR="0038094B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o </w:t>
      </w:r>
      <w:r w:rsidR="0038094B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the Executive Committee only.</w:t>
      </w:r>
    </w:p>
    <w:p w:rsidR="00032954" w:rsidRPr="0038094B" w:rsidRDefault="00891102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032954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96507C" w:rsidRPr="0038094B" w:rsidRDefault="0096507C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A97822" w:rsidRPr="0038094B" w:rsidRDefault="005D349A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Committee considered the above requests to be appropriate to progress the Business Plan. </w:t>
      </w:r>
    </w:p>
    <w:p w:rsidR="00807049" w:rsidRPr="0038094B" w:rsidRDefault="00807049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5.7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COMMUNICATIONS STRATEGY REVIEW </w:t>
      </w:r>
    </w:p>
    <w:p w:rsidR="0067319A" w:rsidRPr="0038094B" w:rsidRDefault="0067319A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4562AD" w:rsidRPr="0038094B" w:rsidRDefault="004562A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507C" w:rsidRPr="0038094B" w:rsidRDefault="004562A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577A55" w:rsidRPr="0038094B">
        <w:rPr>
          <w:rFonts w:ascii="Arial" w:hAnsi="Arial" w:cs="Arial"/>
          <w:sz w:val="24"/>
          <w:szCs w:val="24"/>
        </w:rPr>
        <w:t>To present an update on a review of the Communications Strategy 2017-</w:t>
      </w:r>
      <w:r w:rsidR="00577A55" w:rsidRPr="0038094B">
        <w:rPr>
          <w:rFonts w:ascii="Arial" w:hAnsi="Arial" w:cs="Arial"/>
          <w:sz w:val="24"/>
          <w:szCs w:val="24"/>
        </w:rPr>
        <w:tab/>
        <w:t>2020.</w:t>
      </w:r>
      <w:proofErr w:type="gramEnd"/>
      <w:r w:rsidR="00577A55" w:rsidRPr="0038094B">
        <w:rPr>
          <w:rFonts w:ascii="Arial" w:hAnsi="Arial" w:cs="Arial"/>
          <w:b/>
          <w:sz w:val="24"/>
          <w:szCs w:val="24"/>
        </w:rPr>
        <w:t xml:space="preserve">  </w:t>
      </w:r>
    </w:p>
    <w:p w:rsidR="0009547D" w:rsidRPr="0038094B" w:rsidRDefault="0009547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547D" w:rsidRPr="0038094B" w:rsidRDefault="0009547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F83B2A" w:rsidRPr="0038094B" w:rsidRDefault="00F83B2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77A55" w:rsidRPr="0038094B" w:rsidRDefault="00577A5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38094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38094B">
        <w:rPr>
          <w:rFonts w:ascii="Arial" w:eastAsia="Times New Roman" w:hAnsi="Arial" w:cs="Arial"/>
          <w:sz w:val="24"/>
          <w:szCs w:val="24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ab/>
        <w:t>Cotswold Lion magazine - advertising</w:t>
      </w:r>
      <w:r w:rsidR="00F83B2A" w:rsidRPr="0038094B">
        <w:rPr>
          <w:rFonts w:ascii="Arial" w:eastAsia="Times New Roman" w:hAnsi="Arial" w:cs="Arial"/>
          <w:sz w:val="24"/>
          <w:szCs w:val="24"/>
        </w:rPr>
        <w:t>.</w:t>
      </w:r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577A55" w:rsidRPr="0038094B" w:rsidRDefault="00577A5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 xml:space="preserve">Communications Strategy &amp; Outline Plan 2017-2020. Mid-point Review </w:t>
      </w:r>
      <w:r w:rsidRPr="0038094B">
        <w:rPr>
          <w:rFonts w:ascii="Arial" w:eastAsia="Times New Roman" w:hAnsi="Arial" w:cs="Arial"/>
          <w:sz w:val="24"/>
          <w:szCs w:val="24"/>
        </w:rPr>
        <w:tab/>
      </w:r>
      <w:r w:rsidR="00F83B2A"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</w:rPr>
        <w:t>November 2018.</w:t>
      </w: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84655C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D376E4" w:rsidRPr="0038094B" w:rsidRDefault="00D376E4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5A3D8F" w:rsidRPr="0038094B">
        <w:rPr>
          <w:rFonts w:ascii="Arial" w:eastAsia="SimSun" w:hAnsi="Arial" w:cs="Arial"/>
          <w:sz w:val="24"/>
          <w:szCs w:val="24"/>
          <w:lang w:eastAsia="zh-CN"/>
        </w:rPr>
        <w:t xml:space="preserve">Officers advertise for volunteers to assist with video production and other </w:t>
      </w:r>
      <w:r w:rsidR="005A3D8F" w:rsidRPr="0038094B">
        <w:rPr>
          <w:rFonts w:ascii="Arial" w:eastAsia="SimSun" w:hAnsi="Arial" w:cs="Arial"/>
          <w:sz w:val="24"/>
          <w:szCs w:val="24"/>
          <w:lang w:eastAsia="zh-CN"/>
        </w:rPr>
        <w:tab/>
        <w:t>communication elements</w:t>
      </w:r>
      <w:r w:rsidR="00E03607" w:rsidRPr="0038094B">
        <w:rPr>
          <w:rFonts w:ascii="Arial" w:eastAsia="SimSun" w:hAnsi="Arial" w:cs="Arial"/>
          <w:sz w:val="24"/>
          <w:szCs w:val="24"/>
          <w:lang w:eastAsia="zh-CN"/>
        </w:rPr>
        <w:t xml:space="preserve"> for the Board and consider approaching NGOs, </w:t>
      </w:r>
      <w:r w:rsidR="00E03607"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charities and tourist attractions regarding potential advertising opportunities in 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E03607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Cotswold Lion magazine. </w:t>
      </w:r>
    </w:p>
    <w:p w:rsidR="00DB59ED" w:rsidRPr="0038094B" w:rsidRDefault="00DB59ED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Pr="0038094B" w:rsidRDefault="00DB59ED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DB59ED" w:rsidRPr="0038094B" w:rsidRDefault="00D92C78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E03607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  <w:r w:rsidR="00E03607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DB59ED" w:rsidRPr="0038094B" w:rsidRDefault="00DB59ED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E7FC2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7E7FC2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7E7FC2" w:rsidRPr="0038094B" w:rsidRDefault="007E7FC2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742980" w:rsidRPr="0038094B" w:rsidRDefault="00E03607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item was for noting only. </w:t>
      </w:r>
    </w:p>
    <w:p w:rsidR="00E03607" w:rsidRPr="0038094B" w:rsidRDefault="00E03607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807049" w:rsidRPr="0038094B" w:rsidRDefault="007F0A9D" w:rsidP="00EB7B02">
      <w:pPr>
        <w:spacing w:after="0" w:line="240" w:lineRule="auto"/>
        <w:ind w:left="720" w:hanging="100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5.8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NATIONAL PARK PROPOSAL UPDATE AND NATIONAL REVIEW CALL FOR EVIDENCE</w:t>
      </w:r>
    </w:p>
    <w:p w:rsidR="00742980" w:rsidRPr="0038094B" w:rsidRDefault="00742980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5B6535" w:rsidRPr="0038094B" w:rsidRDefault="00E055AF" w:rsidP="00EB7B0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proofErr w:type="gramStart"/>
      <w:r w:rsidR="00735B4D">
        <w:rPr>
          <w:rFonts w:ascii="Arial" w:hAnsi="Arial" w:cs="Arial"/>
          <w:sz w:val="24"/>
          <w:szCs w:val="24"/>
        </w:rPr>
        <w:t xml:space="preserve">To consider an </w:t>
      </w:r>
      <w:r w:rsidR="007A64D2" w:rsidRPr="0038094B">
        <w:rPr>
          <w:rFonts w:ascii="Arial" w:hAnsi="Arial" w:cs="Arial"/>
          <w:sz w:val="24"/>
          <w:szCs w:val="24"/>
        </w:rPr>
        <w:t xml:space="preserve">outline response to the Glover Review of National Parks and </w:t>
      </w:r>
      <w:r w:rsidR="00735B4D">
        <w:rPr>
          <w:rFonts w:ascii="Arial" w:hAnsi="Arial" w:cs="Arial"/>
          <w:sz w:val="24"/>
          <w:szCs w:val="24"/>
        </w:rPr>
        <w:tab/>
      </w:r>
      <w:r w:rsidR="007A64D2" w:rsidRPr="0038094B">
        <w:rPr>
          <w:rFonts w:ascii="Arial" w:hAnsi="Arial" w:cs="Arial"/>
          <w:sz w:val="24"/>
          <w:szCs w:val="24"/>
        </w:rPr>
        <w:t>AONBs and the draft Position Statement for a Cotswolds National Park.</w:t>
      </w:r>
      <w:proofErr w:type="gramEnd"/>
      <w:r w:rsidR="007A64D2" w:rsidRPr="0038094B">
        <w:rPr>
          <w:rFonts w:ascii="Arial" w:hAnsi="Arial" w:cs="Arial"/>
          <w:b/>
          <w:sz w:val="24"/>
          <w:szCs w:val="24"/>
        </w:rPr>
        <w:t xml:space="preserve">   </w:t>
      </w:r>
    </w:p>
    <w:p w:rsidR="005B6535" w:rsidRPr="0038094B" w:rsidRDefault="005B653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6D5D28" w:rsidRPr="0038094B">
        <w:rPr>
          <w:rFonts w:ascii="Arial" w:eastAsia="Times New Roman" w:hAnsi="Arial" w:cs="Arial"/>
          <w:sz w:val="24"/>
          <w:szCs w:val="24"/>
          <w:u w:val="single"/>
        </w:rPr>
        <w:t>Key C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onsiderati</w:t>
      </w:r>
      <w:r w:rsidR="006D5D28" w:rsidRPr="0038094B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6D5D28"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9266AE" w:rsidRPr="0038094B" w:rsidRDefault="009266A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2F7D15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(</w:t>
      </w:r>
      <w:proofErr w:type="spellStart"/>
      <w:r w:rsidRPr="0038094B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38094B">
        <w:rPr>
          <w:rFonts w:ascii="Arial" w:eastAsia="SimSun" w:hAnsi="Arial" w:cs="Arial"/>
          <w:sz w:val="24"/>
          <w:szCs w:val="24"/>
          <w:lang w:eastAsia="zh-CN"/>
        </w:rPr>
        <w:t>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Glover Review of National Parks and AONBs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2F7D15" w:rsidRPr="0038094B" w:rsidRDefault="002F7D15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(ii)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A Cotswolds National Park </w:t>
      </w:r>
      <w:r w:rsidR="0025545A" w:rsidRPr="0038094B">
        <w:rPr>
          <w:rFonts w:ascii="Arial" w:eastAsia="SimSun" w:hAnsi="Arial" w:cs="Arial"/>
          <w:sz w:val="24"/>
          <w:szCs w:val="24"/>
          <w:lang w:eastAsia="zh-CN"/>
        </w:rPr>
        <w:t>Position Statement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25545A" w:rsidRPr="0038094B" w:rsidRDefault="0025545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Pr="0038094B" w:rsidRDefault="00DB59ED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9A1899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25545A" w:rsidRPr="0038094B" w:rsidRDefault="0025545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5545A" w:rsidRPr="0038094B" w:rsidRDefault="0025545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  <w:t>RESOLVED that:</w:t>
      </w:r>
    </w:p>
    <w:p w:rsidR="00807049" w:rsidRPr="0038094B" w:rsidRDefault="00807049" w:rsidP="00EB7B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5545A" w:rsidRPr="0038094B" w:rsidRDefault="0025545A" w:rsidP="00EB7B02">
      <w:pPr>
        <w:spacing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38094B">
        <w:rPr>
          <w:b/>
          <w:sz w:val="24"/>
          <w:szCs w:val="24"/>
          <w:lang w:eastAsia="zh-CN"/>
        </w:rPr>
        <w:tab/>
      </w:r>
      <w:r w:rsidRPr="0038094B">
        <w:rPr>
          <w:rFonts w:ascii="Arial" w:hAnsi="Arial" w:cs="Arial"/>
          <w:b/>
          <w:sz w:val="24"/>
          <w:szCs w:val="24"/>
          <w:lang w:eastAsia="en-GB"/>
        </w:rPr>
        <w:t>(a)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</w:r>
      <w:proofErr w:type="gramStart"/>
      <w:r w:rsidRPr="0038094B">
        <w:rPr>
          <w:rFonts w:ascii="Arial" w:hAnsi="Arial" w:cs="Arial"/>
          <w:b/>
          <w:sz w:val="24"/>
          <w:szCs w:val="24"/>
          <w:lang w:eastAsia="en-GB"/>
        </w:rPr>
        <w:t>the</w:t>
      </w:r>
      <w:proofErr w:type="gramEnd"/>
      <w:r w:rsidRPr="0038094B">
        <w:rPr>
          <w:rFonts w:ascii="Arial" w:hAnsi="Arial" w:cs="Arial"/>
          <w:b/>
          <w:sz w:val="24"/>
          <w:szCs w:val="24"/>
          <w:lang w:eastAsia="en-GB"/>
        </w:rPr>
        <w:t xml:space="preserve"> outline response to the Glover Review of National Parks and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>AONBs be endorsed;</w:t>
      </w:r>
    </w:p>
    <w:p w:rsidR="0025545A" w:rsidRPr="0038094B" w:rsidRDefault="0025545A" w:rsidP="00EB7B02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>(b)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</w:r>
      <w:proofErr w:type="gramStart"/>
      <w:r w:rsidRPr="0038094B">
        <w:rPr>
          <w:rFonts w:ascii="Arial" w:hAnsi="Arial" w:cs="Arial"/>
          <w:b/>
          <w:sz w:val="24"/>
          <w:szCs w:val="24"/>
          <w:lang w:eastAsia="en-GB"/>
        </w:rPr>
        <w:t>the</w:t>
      </w:r>
      <w:proofErr w:type="gramEnd"/>
      <w:r w:rsidRPr="0038094B">
        <w:rPr>
          <w:rFonts w:ascii="Arial" w:hAnsi="Arial" w:cs="Arial"/>
          <w:b/>
          <w:sz w:val="24"/>
          <w:szCs w:val="24"/>
          <w:lang w:eastAsia="en-GB"/>
        </w:rPr>
        <w:t xml:space="preserve"> draft Cotswolds National Park Position Statement be approved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 xml:space="preserve">for adoption by the Conservation Board and for subsequent submission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 xml:space="preserve">to the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>Glover Review.</w:t>
      </w:r>
    </w:p>
    <w:p w:rsidR="006D3C4B" w:rsidRPr="0038094B" w:rsidRDefault="006D3C4B" w:rsidP="00EB7B02">
      <w:pPr>
        <w:pStyle w:val="NoSpacing"/>
        <w:rPr>
          <w:lang w:eastAsia="zh-CN"/>
        </w:rPr>
      </w:pPr>
    </w:p>
    <w:p w:rsidR="006D5D28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s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)</w:t>
      </w:r>
      <w:r w:rsidR="006D5D28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D5D28" w:rsidRPr="0038094B" w:rsidRDefault="006D5D28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13320D" w:rsidRPr="0038094B" w:rsidRDefault="0013320D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AC1C8A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Committee was mindful of the growing public interest for the arguments </w:t>
      </w:r>
      <w:r w:rsidR="00AC1C8A" w:rsidRPr="0038094B">
        <w:rPr>
          <w:rFonts w:ascii="Arial" w:eastAsia="SimSun" w:hAnsi="Arial" w:cs="Arial"/>
          <w:sz w:val="24"/>
          <w:szCs w:val="24"/>
          <w:lang w:eastAsia="zh-CN"/>
        </w:rPr>
        <w:tab/>
        <w:t>for and against the creation of a Cotswolds National Park.</w:t>
      </w:r>
    </w:p>
    <w:p w:rsidR="003451FE" w:rsidRPr="0038094B" w:rsidRDefault="003451FE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5F3623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9</w:t>
      </w:r>
      <w:r w:rsidR="005F3623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DARK SKIES</w:t>
      </w:r>
    </w:p>
    <w:p w:rsidR="00E055AF" w:rsidRPr="0038094B" w:rsidRDefault="005F3623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42980" w:rsidRPr="0038094B" w:rsidRDefault="00E055AF" w:rsidP="00EB7B02">
      <w:pPr>
        <w:spacing w:line="240" w:lineRule="auto"/>
        <w:ind w:left="743" w:hanging="743"/>
        <w:rPr>
          <w:rFonts w:ascii="Arial" w:hAnsi="Arial" w:cs="Arial"/>
          <w:sz w:val="24"/>
          <w:szCs w:val="24"/>
          <w:lang w:eastAsia="en-GB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proofErr w:type="gramStart"/>
      <w:r w:rsidR="00557D5E" w:rsidRPr="0038094B">
        <w:rPr>
          <w:rFonts w:ascii="Arial" w:eastAsia="SimSun" w:hAnsi="Arial" w:cs="Arial"/>
          <w:sz w:val="24"/>
          <w:szCs w:val="20"/>
          <w:lang w:eastAsia="zh-CN"/>
        </w:rPr>
        <w:t>To present a work in progress draft report for comment.</w:t>
      </w:r>
      <w:proofErr w:type="gramEnd"/>
    </w:p>
    <w:p w:rsidR="005B6535" w:rsidRPr="0038094B" w:rsidRDefault="005B653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lastRenderedPageBreak/>
        <w:tab/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Considerati</w:t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2353F9" w:rsidRPr="0038094B" w:rsidRDefault="002353F9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7D5E" w:rsidRPr="0038094B" w:rsidRDefault="00557D5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Achieving IDSR Status timeline</w:t>
      </w:r>
      <w:r w:rsidR="00F83B2A" w:rsidRPr="0038094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D40ED" w:rsidRPr="0038094B" w:rsidRDefault="009D40E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40ED" w:rsidRPr="0038094B" w:rsidRDefault="009D40E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9D40ED" w:rsidRPr="0038094B" w:rsidRDefault="009D40E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</w:p>
    <w:p w:rsidR="00DB59ED" w:rsidRPr="0038094B" w:rsidRDefault="00557D5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 xml:space="preserve">Budget requirements for Dark Skies </w:t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be</w:t>
      </w:r>
      <w:proofErr w:type="gramEnd"/>
      <w:r w:rsidRPr="0038094B">
        <w:rPr>
          <w:rFonts w:ascii="Arial" w:eastAsia="Times New Roman" w:hAnsi="Arial" w:cs="Arial"/>
          <w:sz w:val="24"/>
          <w:szCs w:val="24"/>
        </w:rPr>
        <w:t xml:space="preserve"> provided in time for the Board Meeting </w:t>
      </w:r>
      <w:r w:rsidRPr="0038094B">
        <w:rPr>
          <w:rFonts w:ascii="Arial" w:eastAsia="Times New Roman" w:hAnsi="Arial" w:cs="Arial"/>
          <w:sz w:val="24"/>
          <w:szCs w:val="24"/>
        </w:rPr>
        <w:tab/>
        <w:t>in March 2019.</w:t>
      </w:r>
    </w:p>
    <w:p w:rsidR="00557D5E" w:rsidRPr="0038094B" w:rsidRDefault="00557D5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DB59ED" w:rsidP="00EB7B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2353F9" w:rsidRPr="0038094B" w:rsidRDefault="00557D5E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comment</w:t>
      </w:r>
      <w:r w:rsidR="00735B4D">
        <w:rPr>
          <w:rFonts w:ascii="Arial" w:eastAsia="SimSun" w:hAnsi="Arial" w:cs="Arial"/>
          <w:b/>
          <w:sz w:val="24"/>
          <w:szCs w:val="24"/>
          <w:lang w:eastAsia="zh-CN"/>
        </w:rPr>
        <w:t>s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735B4D">
        <w:rPr>
          <w:rFonts w:ascii="Arial" w:eastAsia="SimSun" w:hAnsi="Arial" w:cs="Arial"/>
          <w:b/>
          <w:sz w:val="24"/>
          <w:szCs w:val="24"/>
          <w:lang w:eastAsia="zh-CN"/>
        </w:rPr>
        <w:t>in regard</w:t>
      </w:r>
      <w:r w:rsidR="00F83B2A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to the report be noted.</w:t>
      </w:r>
      <w:proofErr w:type="gramEnd"/>
      <w:r w:rsidR="00F83B2A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557D5E" w:rsidRPr="0038094B" w:rsidRDefault="00557D5E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891102" w:rsidRPr="0038094B" w:rsidRDefault="00891102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891102" w:rsidRPr="0038094B" w:rsidRDefault="00891102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891102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557D5E"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 Board was mindful of the growing interest in Dark Skies and the </w:t>
      </w:r>
      <w:r w:rsidR="00557D5E" w:rsidRPr="0038094B">
        <w:rPr>
          <w:rFonts w:ascii="Arial" w:eastAsia="SimSun" w:hAnsi="Arial" w:cs="Arial"/>
          <w:sz w:val="24"/>
          <w:szCs w:val="24"/>
          <w:lang w:eastAsia="zh-CN"/>
        </w:rPr>
        <w:tab/>
        <w:t>increasing role of the Board’s Dark Skies Task and Finish Group.</w:t>
      </w:r>
    </w:p>
    <w:p w:rsidR="00DB59ED" w:rsidRPr="0038094B" w:rsidRDefault="00DB59E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5.10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TASK AND FINISH AND WORKING GROUP REPORTS</w:t>
      </w:r>
    </w:p>
    <w:p w:rsidR="00E055AF" w:rsidRPr="0038094B" w:rsidRDefault="00E055AF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0655A6" w:rsidRPr="0038094B" w:rsidRDefault="000655A6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6423A8" w:rsidRPr="0038094B" w:rsidRDefault="006423A8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6423A8" w:rsidRPr="0038094B" w:rsidRDefault="006423A8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 w:rsidRPr="0038094B">
        <w:rPr>
          <w:rFonts w:ascii="Arial" w:eastAsia="Times New Roman" w:hAnsi="Arial" w:cs="Arial"/>
          <w:sz w:val="24"/>
          <w:szCs w:val="24"/>
          <w:lang w:eastAsia="en-GB"/>
        </w:rPr>
        <w:t>A progress update on the Board’s Task and Finish and Working Groups.</w:t>
      </w:r>
      <w:proofErr w:type="gramEnd"/>
    </w:p>
    <w:p w:rsidR="000655A6" w:rsidRPr="0038094B" w:rsidRDefault="000655A6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655A6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0655A6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5F42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7041D2" w:rsidRPr="0038094B">
        <w:rPr>
          <w:rFonts w:ascii="Arial" w:eastAsia="Times New Roman" w:hAnsi="Arial" w:cs="Arial"/>
          <w:sz w:val="24"/>
          <w:szCs w:val="24"/>
        </w:rPr>
        <w:t>Information in regards to the work of the Board’s Caring for the Cotswolds;</w:t>
      </w:r>
      <w:r w:rsidR="007041D2" w:rsidRPr="0038094B">
        <w:rPr>
          <w:rFonts w:ascii="Arial" w:eastAsia="Times New Roman" w:hAnsi="Arial" w:cs="Arial"/>
          <w:sz w:val="24"/>
          <w:szCs w:val="24"/>
        </w:rPr>
        <w:tab/>
        <w:t xml:space="preserve">Rural Skills; A417; Dark Skies; Walking &amp; Exploring; Planning &amp; </w:t>
      </w:r>
      <w:r w:rsidR="00735B4D">
        <w:rPr>
          <w:rFonts w:ascii="Arial" w:eastAsia="Times New Roman" w:hAnsi="Arial" w:cs="Arial"/>
          <w:sz w:val="24"/>
          <w:szCs w:val="24"/>
        </w:rPr>
        <w:tab/>
      </w:r>
      <w:r w:rsidR="007041D2" w:rsidRPr="0038094B">
        <w:rPr>
          <w:rFonts w:ascii="Arial" w:eastAsia="Times New Roman" w:hAnsi="Arial" w:cs="Arial"/>
          <w:sz w:val="24"/>
          <w:szCs w:val="24"/>
        </w:rPr>
        <w:t>Infrastructure</w:t>
      </w:r>
      <w:r w:rsidR="00735B4D">
        <w:rPr>
          <w:rFonts w:ascii="Arial" w:eastAsia="Times New Roman" w:hAnsi="Arial" w:cs="Arial"/>
          <w:sz w:val="24"/>
          <w:szCs w:val="24"/>
        </w:rPr>
        <w:t xml:space="preserve">; </w:t>
      </w:r>
      <w:r w:rsidR="007041D2" w:rsidRPr="0038094B">
        <w:rPr>
          <w:rFonts w:ascii="Arial" w:eastAsia="Times New Roman" w:hAnsi="Arial" w:cs="Arial"/>
          <w:sz w:val="24"/>
          <w:szCs w:val="24"/>
        </w:rPr>
        <w:t xml:space="preserve">and External Funding Task and Finish and Working Groups. </w:t>
      </w:r>
    </w:p>
    <w:p w:rsidR="007041D2" w:rsidRPr="0038094B" w:rsidRDefault="007041D2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41D2" w:rsidRPr="0038094B" w:rsidRDefault="007041D2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7041D2" w:rsidRPr="0038094B" w:rsidRDefault="007041D2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</w:p>
    <w:p w:rsidR="007041D2" w:rsidRPr="0038094B" w:rsidRDefault="007041D2" w:rsidP="00EB7B0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 xml:space="preserve">The Director </w:t>
      </w:r>
      <w:r w:rsidR="0038094B" w:rsidRPr="0038094B">
        <w:rPr>
          <w:rFonts w:ascii="Arial" w:eastAsia="Times New Roman" w:hAnsi="Arial" w:cs="Arial"/>
          <w:sz w:val="24"/>
          <w:szCs w:val="24"/>
        </w:rPr>
        <w:t xml:space="preserve">would </w:t>
      </w:r>
      <w:r w:rsidRPr="0038094B">
        <w:rPr>
          <w:rFonts w:ascii="Arial" w:eastAsia="Times New Roman" w:hAnsi="Arial" w:cs="Arial"/>
          <w:sz w:val="24"/>
          <w:szCs w:val="24"/>
        </w:rPr>
        <w:t xml:space="preserve">ensure that </w:t>
      </w:r>
      <w:r w:rsidR="00CC75E3" w:rsidRPr="0038094B">
        <w:rPr>
          <w:rFonts w:ascii="Arial" w:eastAsia="Times New Roman" w:hAnsi="Arial" w:cs="Arial"/>
          <w:sz w:val="24"/>
          <w:szCs w:val="24"/>
        </w:rPr>
        <w:t xml:space="preserve">Officers submit </w:t>
      </w:r>
      <w:r w:rsidRPr="0038094B">
        <w:rPr>
          <w:rFonts w:ascii="Arial" w:eastAsia="Times New Roman" w:hAnsi="Arial" w:cs="Arial"/>
          <w:sz w:val="24"/>
          <w:szCs w:val="24"/>
        </w:rPr>
        <w:t xml:space="preserve">notes from </w:t>
      </w:r>
      <w:r w:rsidR="00CC75E3" w:rsidRPr="0038094B">
        <w:rPr>
          <w:rFonts w:ascii="Arial" w:eastAsia="Times New Roman" w:hAnsi="Arial" w:cs="Arial"/>
          <w:sz w:val="24"/>
          <w:szCs w:val="24"/>
        </w:rPr>
        <w:t xml:space="preserve">all the Task and Finish and </w:t>
      </w:r>
      <w:r w:rsidRPr="0038094B">
        <w:rPr>
          <w:rFonts w:ascii="Arial" w:eastAsia="Times New Roman" w:hAnsi="Arial" w:cs="Arial"/>
          <w:sz w:val="24"/>
          <w:szCs w:val="24"/>
        </w:rPr>
        <w:t xml:space="preserve">Working Groups </w:t>
      </w:r>
      <w:r w:rsidR="00CC75E3" w:rsidRPr="0038094B">
        <w:rPr>
          <w:rFonts w:ascii="Arial" w:eastAsia="Times New Roman" w:hAnsi="Arial" w:cs="Arial"/>
          <w:sz w:val="24"/>
          <w:szCs w:val="24"/>
        </w:rPr>
        <w:t>to the Executive Committee</w:t>
      </w:r>
      <w:r w:rsidRPr="0038094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03152" w:rsidRPr="0038094B" w:rsidRDefault="00803152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03152" w:rsidRPr="0038094B" w:rsidRDefault="00803152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 w:rsidRPr="0038094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0655A6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Pr="0038094B" w:rsidRDefault="007041D2" w:rsidP="00EB7B02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</w:p>
    <w:p w:rsidR="007041D2" w:rsidRPr="0038094B" w:rsidRDefault="007041D2" w:rsidP="00EB7B02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655A6" w:rsidRPr="0038094B" w:rsidRDefault="000655A6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655A6" w:rsidRPr="0038094B" w:rsidRDefault="000655A6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7041D2" w:rsidRPr="0038094B" w:rsidRDefault="00DA5F42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041D2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item was for noting only. </w:t>
      </w:r>
    </w:p>
    <w:p w:rsidR="00E173B9" w:rsidRPr="0038094B" w:rsidRDefault="00E173B9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5.11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DISCOVERY CENTRE PARTNERSHIP BOARD</w:t>
      </w:r>
    </w:p>
    <w:p w:rsidR="00E055AF" w:rsidRPr="0038094B" w:rsidRDefault="00E055AF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9A1899" w:rsidRPr="0038094B" w:rsidRDefault="00E055AF" w:rsidP="00EB7B0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proofErr w:type="gramStart"/>
      <w:r w:rsidR="00117627" w:rsidRPr="0038094B">
        <w:rPr>
          <w:rFonts w:ascii="Arial" w:eastAsia="Times New Roman" w:hAnsi="Arial" w:cs="Arial"/>
          <w:sz w:val="24"/>
          <w:szCs w:val="24"/>
          <w:lang w:eastAsia="en-GB"/>
        </w:rPr>
        <w:t>To provide an update on the Cotswolds Discovery Centre Partnership Board.</w:t>
      </w:r>
      <w:proofErr w:type="gramEnd"/>
      <w:r w:rsidR="00117627" w:rsidRPr="0038094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7627" w:rsidRPr="0038094B">
        <w:rPr>
          <w:rFonts w:ascii="Arial" w:hAnsi="Arial" w:cs="Arial"/>
          <w:b/>
          <w:sz w:val="24"/>
          <w:szCs w:val="24"/>
        </w:rPr>
        <w:t xml:space="preserve"> </w:t>
      </w:r>
    </w:p>
    <w:p w:rsidR="00735B4D" w:rsidRDefault="00E055A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</w:p>
    <w:p w:rsidR="00E055AF" w:rsidRPr="0038094B" w:rsidRDefault="00735B4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>Key Considerati</w:t>
      </w:r>
      <w:r w:rsidR="0013320D" w:rsidRPr="0038094B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891102" w:rsidRPr="0038094B">
        <w:rPr>
          <w:rFonts w:ascii="Arial" w:eastAsia="Times New Roman" w:hAnsi="Arial" w:cs="Arial"/>
          <w:sz w:val="24"/>
          <w:szCs w:val="24"/>
        </w:rPr>
        <w:t>:</w:t>
      </w:r>
    </w:p>
    <w:p w:rsidR="00891102" w:rsidRPr="0038094B" w:rsidRDefault="00891102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7627" w:rsidRPr="0038094B" w:rsidRDefault="004F7931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 xml:space="preserve">. </w:t>
      </w:r>
      <w:r w:rsidR="00DB59ED"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="00117627" w:rsidRPr="0038094B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="00117627" w:rsidRPr="0038094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117627" w:rsidRPr="0038094B">
        <w:rPr>
          <w:rFonts w:ascii="Arial" w:eastAsia="Times New Roman" w:hAnsi="Arial" w:cs="Arial"/>
          <w:sz w:val="24"/>
          <w:szCs w:val="24"/>
        </w:rPr>
        <w:t>)</w:t>
      </w:r>
      <w:r w:rsidR="00117627" w:rsidRPr="0038094B">
        <w:rPr>
          <w:rFonts w:ascii="Arial" w:eastAsia="Times New Roman" w:hAnsi="Arial" w:cs="Arial"/>
          <w:sz w:val="24"/>
          <w:szCs w:val="24"/>
        </w:rPr>
        <w:tab/>
        <w:t>Results of recent Partnership Board Meetings.</w:t>
      </w:r>
    </w:p>
    <w:p w:rsidR="00117627" w:rsidRPr="0038094B" w:rsidRDefault="00117627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 xml:space="preserve">Closure of the café and The Discovery Centre </w:t>
      </w:r>
      <w:r w:rsidR="0050296D" w:rsidRPr="0038094B">
        <w:rPr>
          <w:rFonts w:ascii="Arial" w:eastAsia="Times New Roman" w:hAnsi="Arial" w:cs="Arial"/>
          <w:sz w:val="24"/>
          <w:szCs w:val="24"/>
        </w:rPr>
        <w:t>on 28</w:t>
      </w:r>
      <w:r w:rsidR="0050296D" w:rsidRPr="0038094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50296D" w:rsidRPr="0038094B">
        <w:rPr>
          <w:rFonts w:ascii="Arial" w:eastAsia="Times New Roman" w:hAnsi="Arial" w:cs="Arial"/>
          <w:sz w:val="24"/>
          <w:szCs w:val="24"/>
        </w:rPr>
        <w:t xml:space="preserve"> October 2018.</w:t>
      </w:r>
    </w:p>
    <w:p w:rsidR="0050296D" w:rsidRPr="0038094B" w:rsidRDefault="0050296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(iii)</w:t>
      </w:r>
      <w:r w:rsidRPr="0038094B">
        <w:rPr>
          <w:rFonts w:ascii="Arial" w:eastAsia="Times New Roman" w:hAnsi="Arial" w:cs="Arial"/>
          <w:sz w:val="24"/>
          <w:szCs w:val="24"/>
        </w:rPr>
        <w:tab/>
        <w:t>Planned work of contractors at The Discovery Centre.</w:t>
      </w:r>
    </w:p>
    <w:p w:rsidR="0050296D" w:rsidRPr="0038094B" w:rsidRDefault="0050296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(iv)</w:t>
      </w:r>
      <w:r w:rsidRPr="0038094B">
        <w:rPr>
          <w:rFonts w:ascii="Arial" w:eastAsia="Times New Roman" w:hAnsi="Arial" w:cs="Arial"/>
          <w:sz w:val="24"/>
          <w:szCs w:val="24"/>
        </w:rPr>
        <w:tab/>
        <w:t>Revised</w:t>
      </w:r>
      <w:proofErr w:type="gramEnd"/>
      <w:r w:rsidRPr="0038094B">
        <w:rPr>
          <w:rFonts w:ascii="Arial" w:eastAsia="Times New Roman" w:hAnsi="Arial" w:cs="Arial"/>
          <w:sz w:val="24"/>
          <w:szCs w:val="24"/>
        </w:rPr>
        <w:t xml:space="preserve"> Agency Agreement.</w:t>
      </w:r>
    </w:p>
    <w:p w:rsidR="00DB59ED" w:rsidRPr="0038094B" w:rsidRDefault="00DB59E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DB59E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2" w:rsidRPr="0038094B" w:rsidRDefault="00891102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13320D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A312CC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A312CC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</w:p>
    <w:p w:rsidR="00DB59ED" w:rsidRPr="0038094B" w:rsidRDefault="00DB59ED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13320D" w:rsidRPr="0038094B" w:rsidRDefault="0013320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FA65B7" w:rsidRPr="0038094B" w:rsidRDefault="004F7931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A312CC" w:rsidRPr="0038094B">
        <w:rPr>
          <w:rFonts w:ascii="Arial" w:eastAsia="SimSun" w:hAnsi="Arial" w:cs="Arial"/>
          <w:sz w:val="24"/>
          <w:szCs w:val="24"/>
          <w:lang w:eastAsia="zh-CN"/>
        </w:rPr>
        <w:t>Then item was for noting only.</w:t>
      </w:r>
    </w:p>
    <w:p w:rsidR="00905251" w:rsidRPr="0038094B" w:rsidRDefault="00905251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5.12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LEADER PROGRAMME </w:t>
      </w:r>
      <w:proofErr w:type="gramStart"/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UPDATE</w:t>
      </w:r>
      <w:proofErr w:type="gramEnd"/>
    </w:p>
    <w:p w:rsidR="00E055AF" w:rsidRPr="0038094B" w:rsidRDefault="00E055AF" w:rsidP="00EB7B02">
      <w:pPr>
        <w:pStyle w:val="NoSpacing"/>
        <w:rPr>
          <w:b/>
        </w:rPr>
      </w:pPr>
    </w:p>
    <w:p w:rsidR="00377400" w:rsidRPr="0038094B" w:rsidRDefault="00377400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377400" w:rsidRPr="0038094B" w:rsidRDefault="00377400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377400" w:rsidRPr="0038094B" w:rsidRDefault="00377400" w:rsidP="00EB7B02">
      <w:pPr>
        <w:pStyle w:val="Default"/>
      </w:pPr>
      <w:r w:rsidRPr="0038094B">
        <w:tab/>
      </w:r>
      <w:proofErr w:type="gramStart"/>
      <w:r w:rsidR="00944928" w:rsidRPr="0038094B">
        <w:t>To receive an oral update in regards to the LEADER Programme.</w:t>
      </w:r>
      <w:proofErr w:type="gramEnd"/>
    </w:p>
    <w:p w:rsidR="00E055AF" w:rsidRPr="0038094B" w:rsidRDefault="00E055AF" w:rsidP="00EB7B0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3320D" w:rsidRPr="0038094B" w:rsidRDefault="00377400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13320D"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13320D" w:rsidRPr="0038094B">
        <w:rPr>
          <w:rFonts w:ascii="Arial" w:eastAsia="Times New Roman" w:hAnsi="Arial" w:cs="Arial"/>
          <w:sz w:val="24"/>
          <w:szCs w:val="24"/>
        </w:rPr>
        <w:t>:</w:t>
      </w:r>
    </w:p>
    <w:p w:rsidR="0013320D" w:rsidRPr="0038094B" w:rsidRDefault="0013320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025D" w:rsidRPr="0038094B" w:rsidRDefault="0041025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944928" w:rsidRPr="0038094B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944928" w:rsidRPr="0038094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944928" w:rsidRPr="0038094B">
        <w:rPr>
          <w:rFonts w:ascii="Arial" w:eastAsia="Times New Roman" w:hAnsi="Arial" w:cs="Arial"/>
          <w:sz w:val="24"/>
          <w:szCs w:val="24"/>
        </w:rPr>
        <w:t>)</w:t>
      </w:r>
      <w:r w:rsidR="00944928" w:rsidRPr="0038094B">
        <w:rPr>
          <w:rFonts w:ascii="Arial" w:eastAsia="Times New Roman" w:hAnsi="Arial" w:cs="Arial"/>
          <w:sz w:val="24"/>
          <w:szCs w:val="24"/>
        </w:rPr>
        <w:tab/>
        <w:t>Recent completed LEADER projects.</w:t>
      </w:r>
    </w:p>
    <w:p w:rsidR="00944928" w:rsidRPr="0038094B" w:rsidRDefault="00944928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</w:t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ii</w:t>
      </w:r>
      <w:proofErr w:type="gramEnd"/>
      <w:r w:rsidRPr="0038094B">
        <w:rPr>
          <w:rFonts w:ascii="Arial" w:eastAsia="Times New Roman" w:hAnsi="Arial" w:cs="Arial"/>
          <w:sz w:val="24"/>
          <w:szCs w:val="24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ab/>
        <w:t>Funds already allocated under the Programme.</w:t>
      </w:r>
    </w:p>
    <w:p w:rsidR="00944928" w:rsidRPr="0038094B" w:rsidRDefault="00944928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(iii)</w:t>
      </w:r>
      <w:r w:rsidRPr="0038094B">
        <w:rPr>
          <w:rFonts w:ascii="Arial" w:eastAsia="Times New Roman" w:hAnsi="Arial" w:cs="Arial"/>
          <w:sz w:val="24"/>
          <w:szCs w:val="24"/>
        </w:rPr>
        <w:tab/>
        <w:t>Remaining Funds within the Programme.</w:t>
      </w:r>
    </w:p>
    <w:p w:rsidR="00944928" w:rsidRPr="0038094B" w:rsidRDefault="00944928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(iv)</w:t>
      </w:r>
      <w:r w:rsidRPr="0038094B">
        <w:rPr>
          <w:rFonts w:ascii="Arial" w:eastAsia="Times New Roman" w:hAnsi="Arial" w:cs="Arial"/>
          <w:sz w:val="24"/>
          <w:szCs w:val="24"/>
        </w:rPr>
        <w:tab/>
        <w:t>Future</w:t>
      </w:r>
      <w:proofErr w:type="gramEnd"/>
      <w:r w:rsidRPr="0038094B">
        <w:rPr>
          <w:rFonts w:ascii="Arial" w:eastAsia="Times New Roman" w:hAnsi="Arial" w:cs="Arial"/>
          <w:sz w:val="24"/>
          <w:szCs w:val="24"/>
        </w:rPr>
        <w:t xml:space="preserve"> applications and acceptance. </w:t>
      </w:r>
    </w:p>
    <w:p w:rsidR="0041025D" w:rsidRPr="0038094B" w:rsidRDefault="0041025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0D09" w:rsidRPr="0038094B" w:rsidRDefault="00F70D09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84655C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70D09" w:rsidRPr="0038094B" w:rsidRDefault="00F70D09" w:rsidP="00EB7B02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F70D09" w:rsidRPr="0038094B" w:rsidRDefault="00944928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38094B">
        <w:rPr>
          <w:rFonts w:ascii="Arial" w:eastAsia="SimSun" w:hAnsi="Arial" w:cs="Arial"/>
          <w:sz w:val="24"/>
          <w:szCs w:val="24"/>
          <w:lang w:eastAsia="zh-CN"/>
        </w:rPr>
        <w:t>None.</w:t>
      </w:r>
      <w:proofErr w:type="gramEnd"/>
    </w:p>
    <w:p w:rsidR="004F7931" w:rsidRPr="0038094B" w:rsidRDefault="004F7931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38094B" w:rsidRDefault="004F7931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377400" w:rsidRPr="0038094B" w:rsidRDefault="00377400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38094B" w:rsidRDefault="00377400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944928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</w:p>
    <w:p w:rsidR="00377400" w:rsidRPr="0038094B" w:rsidRDefault="00377400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B13DE" w:rsidRPr="0038094B" w:rsidRDefault="006B13DE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Pr="0038094B" w:rsidRDefault="0013320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944928" w:rsidRPr="0038094B">
        <w:rPr>
          <w:rFonts w:ascii="Arial" w:eastAsia="SimSun" w:hAnsi="Arial" w:cs="Arial"/>
          <w:sz w:val="24"/>
          <w:szCs w:val="24"/>
          <w:lang w:eastAsia="zh-CN"/>
        </w:rPr>
        <w:t>The item was for noting only.</w:t>
      </w:r>
    </w:p>
    <w:p w:rsidR="0041025D" w:rsidRPr="0038094B" w:rsidRDefault="0041025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FA65B7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5.13</w:t>
      </w:r>
      <w:r w:rsidR="00FA65B7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RESERVES POLICY REVIEW</w:t>
      </w:r>
    </w:p>
    <w:p w:rsidR="00FA65B7" w:rsidRPr="0038094B" w:rsidRDefault="00FA65B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Pr="0038094B" w:rsidRDefault="00FA65B7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735B4D" w:rsidRDefault="007F7F2F" w:rsidP="00EB7B02">
      <w:pPr>
        <w:spacing w:after="0" w:line="240" w:lineRule="auto"/>
        <w:rPr>
          <w:rFonts w:ascii="Arial" w:eastAsia="SimSun" w:hAnsi="Arial" w:cs="Arial"/>
          <w:sz w:val="24"/>
          <w:szCs w:val="20"/>
          <w:lang w:eastAsia="zh-CN"/>
        </w:rPr>
      </w:pPr>
      <w:r w:rsidRPr="0038094B">
        <w:rPr>
          <w:rFonts w:ascii="Arial" w:eastAsia="SimSun" w:hAnsi="Arial" w:cs="Arial"/>
          <w:sz w:val="24"/>
          <w:szCs w:val="20"/>
          <w:lang w:eastAsia="zh-CN"/>
        </w:rPr>
        <w:tab/>
      </w:r>
    </w:p>
    <w:p w:rsidR="00FA65B7" w:rsidRPr="0038094B" w:rsidRDefault="00735B4D" w:rsidP="00EB7B02">
      <w:pPr>
        <w:spacing w:after="0" w:line="240" w:lineRule="auto"/>
        <w:rPr>
          <w:rFonts w:ascii="Arial" w:eastAsia="SimSun" w:hAnsi="Arial" w:cs="Arial"/>
          <w:sz w:val="24"/>
          <w:szCs w:val="20"/>
          <w:lang w:eastAsia="zh-CN"/>
        </w:rPr>
      </w:pPr>
      <w:r>
        <w:rPr>
          <w:rFonts w:ascii="Arial" w:eastAsia="SimSun" w:hAnsi="Arial" w:cs="Arial"/>
          <w:sz w:val="24"/>
          <w:szCs w:val="20"/>
          <w:lang w:eastAsia="zh-CN"/>
        </w:rPr>
        <w:tab/>
      </w:r>
      <w:r w:rsidR="007F7F2F" w:rsidRPr="0038094B">
        <w:rPr>
          <w:rFonts w:ascii="Arial" w:eastAsia="SimSun" w:hAnsi="Arial" w:cs="Arial"/>
          <w:sz w:val="24"/>
          <w:szCs w:val="20"/>
          <w:lang w:eastAsia="zh-CN"/>
        </w:rPr>
        <w:t>To review the Board’s Financial Reserves Policy.</w:t>
      </w:r>
    </w:p>
    <w:p w:rsidR="007F7F2F" w:rsidRPr="0038094B" w:rsidRDefault="007F7F2F" w:rsidP="00EB7B0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65B7" w:rsidRPr="0038094B" w:rsidRDefault="00FA65B7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FA65B7" w:rsidRPr="0038094B" w:rsidRDefault="00FA65B7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7F2F" w:rsidRPr="0038094B" w:rsidRDefault="006B13DE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7F7F2F" w:rsidRPr="0038094B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7F7F2F" w:rsidRPr="0038094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7F7F2F" w:rsidRPr="0038094B">
        <w:rPr>
          <w:rFonts w:ascii="Arial" w:eastAsia="Times New Roman" w:hAnsi="Arial" w:cs="Arial"/>
          <w:sz w:val="24"/>
          <w:szCs w:val="24"/>
        </w:rPr>
        <w:t>)</w:t>
      </w:r>
      <w:r w:rsidR="007F7F2F" w:rsidRPr="0038094B">
        <w:rPr>
          <w:rFonts w:ascii="Arial" w:eastAsia="Times New Roman" w:hAnsi="Arial" w:cs="Arial"/>
          <w:sz w:val="24"/>
          <w:szCs w:val="24"/>
        </w:rPr>
        <w:tab/>
        <w:t>Background of the Review.</w:t>
      </w:r>
    </w:p>
    <w:p w:rsidR="007F7F2F" w:rsidRPr="0038094B" w:rsidRDefault="007F7F2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>The Board’s position.</w:t>
      </w:r>
    </w:p>
    <w:p w:rsidR="00512E13" w:rsidRPr="0038094B" w:rsidRDefault="00512E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2E13" w:rsidRPr="0038094B" w:rsidRDefault="00512E13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Action(s)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12E13" w:rsidRPr="0038094B" w:rsidRDefault="00512E13" w:rsidP="00EB7B02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512E13" w:rsidRPr="0038094B" w:rsidRDefault="00512E13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38094B">
        <w:rPr>
          <w:rFonts w:ascii="Arial" w:eastAsia="SimSun" w:hAnsi="Arial" w:cs="Arial"/>
          <w:sz w:val="24"/>
          <w:szCs w:val="24"/>
          <w:lang w:eastAsia="zh-CN"/>
        </w:rPr>
        <w:t>None.</w:t>
      </w:r>
      <w:proofErr w:type="gramEnd"/>
    </w:p>
    <w:p w:rsidR="007F7F2F" w:rsidRPr="0038094B" w:rsidRDefault="007F7F2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2005" w:rsidRPr="0038094B" w:rsidRDefault="00F8200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E34B6" w:rsidRPr="0038094B" w:rsidRDefault="008E34B6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1E11" w:rsidRPr="0038094B" w:rsidRDefault="001F1E11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7F7F2F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7F7F2F" w:rsidRPr="0038094B">
        <w:rPr>
          <w:rFonts w:ascii="Arial" w:eastAsia="SimSun" w:hAnsi="Arial" w:cs="Arial"/>
          <w:b/>
          <w:sz w:val="24"/>
          <w:szCs w:val="24"/>
          <w:lang w:eastAsia="zh-CN"/>
        </w:rPr>
        <w:t>RESOVLED that the Reserves Policy and Strategy be approved.</w:t>
      </w:r>
      <w:proofErr w:type="gramEnd"/>
    </w:p>
    <w:p w:rsidR="00FA65B7" w:rsidRPr="0038094B" w:rsidRDefault="00FA65B7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A65B7" w:rsidRPr="0038094B" w:rsidRDefault="007F7F2F" w:rsidP="00EB7B02">
      <w:pPr>
        <w:spacing w:after="0" w:line="240" w:lineRule="auto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FA65B7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FA65B7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FA65B7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A65B7" w:rsidRPr="0038094B" w:rsidRDefault="00FA65B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FA65B7" w:rsidRPr="0038094B" w:rsidRDefault="00CC75E3" w:rsidP="00EB7B02">
      <w:pPr>
        <w:spacing w:after="0" w:line="240" w:lineRule="auto"/>
        <w:ind w:left="720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7F2F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Board was mindful of the fact that the current reserves were in 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excess of </w:t>
      </w:r>
      <w:r w:rsidR="007F7F2F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target of £130,000 and noted that it would be 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reviewing annual reserves on an annual basis alongside the preparation of the Annual Statement of Accounts.</w:t>
      </w:r>
      <w:r w:rsidR="007F7F2F"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D92C78" w:rsidRPr="0038094B" w:rsidRDefault="00D92C78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5.14</w:t>
      </w:r>
      <w:r w:rsidR="00EC42C5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EXTERNAL FUNDING BIDS SUMMARY</w:t>
      </w:r>
    </w:p>
    <w:p w:rsidR="009674FD" w:rsidRPr="0038094B" w:rsidRDefault="009674F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Pr="0038094B" w:rsidRDefault="00EC42C5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C42C5" w:rsidRPr="0038094B" w:rsidRDefault="00EC42C5" w:rsidP="00EB7B0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508B1" w:rsidRPr="0038094B" w:rsidRDefault="00A508B1" w:rsidP="00EB7B02">
      <w:pPr>
        <w:spacing w:after="0" w:line="240" w:lineRule="auto"/>
        <w:rPr>
          <w:rFonts w:ascii="Arial" w:eastAsia="SimSun" w:hAnsi="Arial" w:cs="Arial"/>
          <w:b/>
          <w:sz w:val="24"/>
          <w:szCs w:val="20"/>
          <w:lang w:eastAsia="zh-CN"/>
        </w:rPr>
      </w:pPr>
      <w:r w:rsidRPr="0038094B">
        <w:rPr>
          <w:rFonts w:ascii="Arial" w:eastAsia="SimSun" w:hAnsi="Arial" w:cs="Arial"/>
          <w:sz w:val="24"/>
          <w:szCs w:val="20"/>
          <w:lang w:eastAsia="zh-CN"/>
        </w:rPr>
        <w:tab/>
      </w:r>
      <w:proofErr w:type="gramStart"/>
      <w:r w:rsidRPr="0038094B">
        <w:rPr>
          <w:rFonts w:ascii="Arial" w:eastAsia="SimSun" w:hAnsi="Arial" w:cs="Arial"/>
          <w:sz w:val="24"/>
          <w:szCs w:val="20"/>
          <w:lang w:eastAsia="zh-CN"/>
        </w:rPr>
        <w:t>To present an update on progress in applying for external funding.</w:t>
      </w:r>
      <w:proofErr w:type="gramEnd"/>
      <w:r w:rsidRPr="0038094B">
        <w:rPr>
          <w:rFonts w:ascii="Arial" w:eastAsia="SimSun" w:hAnsi="Arial" w:cs="Arial"/>
          <w:sz w:val="24"/>
          <w:szCs w:val="20"/>
          <w:lang w:eastAsia="zh-CN"/>
        </w:rPr>
        <w:t xml:space="preserve"> </w:t>
      </w:r>
      <w:r w:rsidRPr="0038094B">
        <w:rPr>
          <w:rFonts w:ascii="Arial" w:eastAsia="SimSun" w:hAnsi="Arial" w:cs="Arial"/>
          <w:b/>
          <w:sz w:val="24"/>
          <w:szCs w:val="20"/>
          <w:lang w:eastAsia="zh-CN"/>
        </w:rPr>
        <w:t xml:space="preserve">    </w:t>
      </w:r>
    </w:p>
    <w:p w:rsidR="002B1213" w:rsidRPr="0038094B" w:rsidRDefault="002B1213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512E13" w:rsidRPr="0038094B">
        <w:rPr>
          <w:rFonts w:ascii="Arial" w:eastAsia="Times New Roman" w:hAnsi="Arial" w:cs="Arial"/>
          <w:sz w:val="24"/>
          <w:szCs w:val="24"/>
        </w:rPr>
        <w:t>The projects; their stage and value; the Board’s role relating to the project</w:t>
      </w:r>
      <w:r w:rsidR="004050EC">
        <w:rPr>
          <w:rFonts w:ascii="Arial" w:eastAsia="Times New Roman" w:hAnsi="Arial" w:cs="Arial"/>
          <w:sz w:val="24"/>
          <w:szCs w:val="24"/>
        </w:rPr>
        <w:t>;</w:t>
      </w:r>
      <w:r w:rsidR="00512E13"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="004050EC">
        <w:rPr>
          <w:rFonts w:ascii="Arial" w:eastAsia="Times New Roman" w:hAnsi="Arial" w:cs="Arial"/>
          <w:sz w:val="24"/>
          <w:szCs w:val="24"/>
        </w:rPr>
        <w:tab/>
        <w:t xml:space="preserve">and </w:t>
      </w:r>
      <w:r w:rsidR="00512E13" w:rsidRPr="0038094B">
        <w:rPr>
          <w:rFonts w:ascii="Arial" w:eastAsia="Times New Roman" w:hAnsi="Arial" w:cs="Arial"/>
          <w:sz w:val="24"/>
          <w:szCs w:val="24"/>
        </w:rPr>
        <w:t>any financial or staffing impacts resulting from the projects.</w:t>
      </w:r>
      <w:proofErr w:type="gramEnd"/>
      <w:r w:rsidR="00512E13" w:rsidRPr="003809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2E13" w:rsidRPr="0038094B" w:rsidRDefault="00512E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2E13" w:rsidRPr="0038094B" w:rsidRDefault="00512E13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Action(s)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12E13" w:rsidRPr="0038094B" w:rsidRDefault="00512E13" w:rsidP="00EB7B02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512E13" w:rsidRPr="0038094B" w:rsidRDefault="00512E13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Officers research an</w:t>
      </w:r>
      <w:r w:rsidR="00CC75E3" w:rsidRPr="0038094B">
        <w:rPr>
          <w:rFonts w:ascii="Arial" w:eastAsia="SimSun" w:hAnsi="Arial" w:cs="Arial"/>
          <w:sz w:val="24"/>
          <w:szCs w:val="24"/>
          <w:lang w:eastAsia="zh-CN"/>
        </w:rPr>
        <w:t xml:space="preserve"> application for the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 extension of premises relating to </w:t>
      </w:r>
      <w:proofErr w:type="spellStart"/>
      <w:r w:rsidR="00CC75E3" w:rsidRPr="0038094B">
        <w:rPr>
          <w:rFonts w:ascii="Arial" w:eastAsia="SimSun" w:hAnsi="Arial" w:cs="Arial"/>
          <w:sz w:val="24"/>
          <w:szCs w:val="24"/>
          <w:lang w:eastAsia="zh-CN"/>
        </w:rPr>
        <w:t>Naunton</w:t>
      </w:r>
      <w:proofErr w:type="spellEnd"/>
      <w:r w:rsidR="00CC75E3" w:rsidRPr="0038094B">
        <w:rPr>
          <w:rFonts w:ascii="Arial" w:eastAsia="SimSun" w:hAnsi="Arial" w:cs="Arial"/>
          <w:sz w:val="24"/>
          <w:szCs w:val="24"/>
          <w:lang w:eastAsia="zh-CN"/>
        </w:rPr>
        <w:t xml:space="preserve"> Quarry in 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regards to their production of Cotswold Stone.</w:t>
      </w:r>
    </w:p>
    <w:p w:rsidR="00E05AC2" w:rsidRPr="0038094B" w:rsidRDefault="00E05AC2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38094B" w:rsidRDefault="00E05AC2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512E13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</w:p>
    <w:p w:rsidR="00640663" w:rsidRPr="0038094B" w:rsidRDefault="00640663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C42C5" w:rsidRPr="0038094B" w:rsidRDefault="00EC42C5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EC42C5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7F0A9D" w:rsidRPr="0038094B" w:rsidRDefault="00512E13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The item was for noting only.</w:t>
      </w:r>
    </w:p>
    <w:p w:rsidR="009E4930" w:rsidRPr="0038094B" w:rsidRDefault="009E4930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2B1213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5.15</w:t>
      </w:r>
      <w:r w:rsidR="002B1213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DRAFT BOARD MEETING AGENDA - 6</w:t>
      </w:r>
      <w:r w:rsidR="007F0A9D" w:rsidRPr="0038094B">
        <w:rPr>
          <w:rFonts w:ascii="Arial" w:eastAsia="SimSun" w:hAnsi="Arial" w:cs="Arial"/>
          <w:sz w:val="24"/>
          <w:szCs w:val="24"/>
          <w:u w:val="single"/>
          <w:vertAlign w:val="superscript"/>
          <w:lang w:eastAsia="zh-CN"/>
        </w:rPr>
        <w:t>TH</w:t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DECEMBER 2018</w:t>
      </w:r>
    </w:p>
    <w:p w:rsidR="0083007A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2B1213" w:rsidRPr="0038094B" w:rsidRDefault="002B1213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2B1213" w:rsidRPr="0038094B" w:rsidRDefault="002B1213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83007A" w:rsidRPr="0038094B" w:rsidRDefault="0083007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 w:rsidRPr="0038094B">
        <w:rPr>
          <w:rFonts w:ascii="Arial" w:hAnsi="Arial" w:cs="Arial"/>
          <w:bCs/>
          <w:sz w:val="24"/>
          <w:szCs w:val="24"/>
        </w:rPr>
        <w:t>To review the proposed Agenda for the Board Meeting of 6</w:t>
      </w:r>
      <w:r w:rsidRPr="0038094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38094B">
        <w:rPr>
          <w:rFonts w:ascii="Arial" w:hAnsi="Arial" w:cs="Arial"/>
          <w:bCs/>
          <w:sz w:val="24"/>
          <w:szCs w:val="24"/>
        </w:rPr>
        <w:t xml:space="preserve"> December 2018.</w:t>
      </w:r>
      <w:proofErr w:type="gramEnd"/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B1213" w:rsidRPr="0038094B" w:rsidRDefault="002B1213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None.</w:t>
      </w:r>
      <w:proofErr w:type="gramEnd"/>
    </w:p>
    <w:p w:rsidR="0000568A" w:rsidRPr="0038094B" w:rsidRDefault="0000568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8F378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83007A" w:rsidRPr="0038094B">
        <w:rPr>
          <w:rFonts w:ascii="Arial" w:eastAsia="Times New Roman" w:hAnsi="Arial" w:cs="Arial"/>
          <w:sz w:val="24"/>
          <w:szCs w:val="24"/>
        </w:rPr>
        <w:t xml:space="preserve">The Director research the possibilities of representatives from Young </w:t>
      </w:r>
      <w:r w:rsidR="0083007A" w:rsidRPr="0038094B">
        <w:rPr>
          <w:rFonts w:ascii="Arial" w:eastAsia="Times New Roman" w:hAnsi="Arial" w:cs="Arial"/>
          <w:sz w:val="24"/>
          <w:szCs w:val="24"/>
        </w:rPr>
        <w:tab/>
        <w:t xml:space="preserve">Gloucestershire and The Prince’s Trust providing a presentation at the </w:t>
      </w:r>
      <w:r w:rsidR="0083007A" w:rsidRPr="0038094B">
        <w:rPr>
          <w:rFonts w:ascii="Arial" w:eastAsia="Times New Roman" w:hAnsi="Arial" w:cs="Arial"/>
          <w:sz w:val="24"/>
          <w:szCs w:val="24"/>
        </w:rPr>
        <w:tab/>
        <w:t xml:space="preserve">December 2018 Board Meeting. </w:t>
      </w: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2B1213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8F378F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83007A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83007A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Agenda be noted.</w:t>
      </w:r>
      <w:proofErr w:type="gramEnd"/>
    </w:p>
    <w:p w:rsidR="008F378F" w:rsidRPr="0038094B" w:rsidRDefault="008F378F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B1213" w:rsidRPr="0038094B" w:rsidRDefault="002B1213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Reason(s) for Decision(s)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2B1213" w:rsidRPr="0038094B" w:rsidRDefault="002B1213" w:rsidP="00EB7B02">
      <w:pPr>
        <w:spacing w:after="0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2B1213" w:rsidRPr="0038094B" w:rsidRDefault="002B1213" w:rsidP="00EB7B02">
      <w:pPr>
        <w:spacing w:after="100" w:afterAutospacing="1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8F378F"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3007A"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 item was for noting only. </w:t>
      </w:r>
    </w:p>
    <w:p w:rsidR="007779BD" w:rsidRPr="0038094B" w:rsidRDefault="00E05FED" w:rsidP="00EB7B02">
      <w:pPr>
        <w:spacing w:after="100" w:afterAutospacing="1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E </w:t>
      </w:r>
      <w:r w:rsidR="0083007A" w:rsidRPr="0038094B">
        <w:rPr>
          <w:rFonts w:ascii="Arial" w:eastAsia="SimSun" w:hAnsi="Arial" w:cs="Arial"/>
          <w:sz w:val="24"/>
          <w:szCs w:val="24"/>
          <w:lang w:eastAsia="zh-CN"/>
        </w:rPr>
        <w:t>5.16</w:t>
      </w:r>
      <w:r w:rsidR="00EC42C5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EXECUTIVE COMMITTEE FORWARD PLAN </w:t>
      </w:r>
    </w:p>
    <w:p w:rsidR="007779BD" w:rsidRPr="0038094B" w:rsidRDefault="007779BD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7779BD" w:rsidRPr="0038094B" w:rsidRDefault="007779BD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83007A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38094B">
        <w:rPr>
          <w:rFonts w:ascii="Arial" w:eastAsia="SimSun" w:hAnsi="Arial" w:cs="Arial"/>
          <w:sz w:val="24"/>
          <w:szCs w:val="24"/>
          <w:lang w:eastAsia="zh-CN"/>
        </w:rPr>
        <w:t>To note the updated Executive Committee Forward Plan for 2017/18-2018/19.</w:t>
      </w:r>
      <w:proofErr w:type="gramEnd"/>
    </w:p>
    <w:p w:rsidR="0083007A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None.</w:t>
      </w:r>
      <w:proofErr w:type="gramEnd"/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8094B">
        <w:rPr>
          <w:rFonts w:ascii="Arial" w:eastAsia="Times New Roman" w:hAnsi="Arial" w:cs="Arial"/>
          <w:sz w:val="24"/>
          <w:szCs w:val="24"/>
        </w:rPr>
        <w:t>None.</w:t>
      </w:r>
      <w:proofErr w:type="gramEnd"/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7C9" w:rsidRPr="0038094B" w:rsidRDefault="005937C9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38094B" w:rsidRDefault="005937C9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5937C9" w:rsidRPr="0038094B" w:rsidRDefault="005937C9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38094B" w:rsidRDefault="005937C9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83007A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83007A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Forward Plan be noted.</w:t>
      </w:r>
      <w:proofErr w:type="gramEnd"/>
    </w:p>
    <w:p w:rsidR="005937C9" w:rsidRPr="0038094B" w:rsidRDefault="005937C9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Pr="0038094B" w:rsidRDefault="005937C9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38094B" w:rsidRDefault="005937C9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13320D" w:rsidRPr="0038094B" w:rsidRDefault="0083007A" w:rsidP="00EB7B02">
      <w:pPr>
        <w:keepLine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 item was for noting only. </w:t>
      </w:r>
      <w:r w:rsidR="005937C9"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DD7067" w:rsidRPr="0038094B" w:rsidRDefault="00DD706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</w:rPr>
        <w:t>E</w:t>
      </w:r>
      <w:r w:rsidR="0083007A" w:rsidRPr="0038094B">
        <w:rPr>
          <w:rFonts w:ascii="Arial" w:eastAsia="SimSun" w:hAnsi="Arial" w:cs="Arial"/>
          <w:sz w:val="24"/>
          <w:szCs w:val="24"/>
        </w:rPr>
        <w:t xml:space="preserve"> 5.17</w:t>
      </w:r>
      <w:r w:rsidR="00377400" w:rsidRPr="0038094B">
        <w:rPr>
          <w:rFonts w:ascii="Arial" w:eastAsia="SimSun" w:hAnsi="Arial" w:cs="Arial"/>
          <w:sz w:val="24"/>
          <w:szCs w:val="24"/>
        </w:rPr>
        <w:tab/>
      </w:r>
      <w:r w:rsidR="00377400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OTHER BUSINESS</w:t>
      </w:r>
    </w:p>
    <w:p w:rsidR="009674FD" w:rsidRPr="0038094B" w:rsidRDefault="009674F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4979F7" w:rsidRPr="0038094B" w:rsidRDefault="004979F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There was no other business. </w:t>
      </w:r>
    </w:p>
    <w:p w:rsidR="00377400" w:rsidRPr="0038094B" w:rsidRDefault="006263F5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</w:rPr>
        <w:tab/>
      </w:r>
    </w:p>
    <w:p w:rsidR="00377400" w:rsidRPr="0038094B" w:rsidRDefault="00377400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38094B" w:rsidRDefault="00377400" w:rsidP="00EB7B02">
      <w:pPr>
        <w:spacing w:after="0" w:line="240" w:lineRule="auto"/>
        <w:ind w:left="709" w:hanging="993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Meeting commenced </w:t>
      </w:r>
      <w:r w:rsidR="008E34B6" w:rsidRPr="0038094B">
        <w:rPr>
          <w:rFonts w:ascii="Arial" w:eastAsia="SimSun" w:hAnsi="Arial" w:cs="Arial"/>
          <w:sz w:val="24"/>
          <w:szCs w:val="24"/>
          <w:lang w:eastAsia="zh-CN"/>
        </w:rPr>
        <w:t xml:space="preserve">at 10.00 a.m. and closed at </w:t>
      </w:r>
      <w:r w:rsidR="0083007A" w:rsidRPr="0038094B">
        <w:rPr>
          <w:rFonts w:ascii="Arial" w:eastAsia="SimSun" w:hAnsi="Arial" w:cs="Arial"/>
          <w:sz w:val="24"/>
          <w:szCs w:val="24"/>
          <w:lang w:eastAsia="zh-CN"/>
        </w:rPr>
        <w:t>12.50 p.m.</w:t>
      </w:r>
    </w:p>
    <w:p w:rsidR="00377400" w:rsidRPr="0038094B" w:rsidRDefault="00377400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top"/>
      <w:bookmarkEnd w:id="1"/>
    </w:p>
    <w:p w:rsidR="00377400" w:rsidRPr="0038094B" w:rsidRDefault="00377400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Default="00377400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4050EC" w:rsidRPr="0038094B" w:rsidRDefault="004050EC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Pr="00F11538" w:rsidRDefault="00377400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Chairman</w:t>
      </w:r>
    </w:p>
    <w:p w:rsidR="0067319A" w:rsidRPr="00F11538" w:rsidRDefault="0067319A" w:rsidP="006660E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67319A" w:rsidRPr="00F11538" w:rsidSect="000B77C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FB" w:rsidRDefault="000A55FB" w:rsidP="00422C95">
      <w:pPr>
        <w:spacing w:after="0" w:line="240" w:lineRule="auto"/>
      </w:pPr>
      <w:r>
        <w:separator/>
      </w:r>
    </w:p>
  </w:endnote>
  <w:endnote w:type="continuationSeparator" w:id="0">
    <w:p w:rsidR="000A55FB" w:rsidRDefault="000A55FB" w:rsidP="004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09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86117" w:rsidRPr="00386117" w:rsidRDefault="0038611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t xml:space="preserve">- </w:t>
        </w:r>
        <w:r w:rsidRPr="00386117">
          <w:rPr>
            <w:rFonts w:ascii="Arial" w:hAnsi="Arial" w:cs="Arial"/>
            <w:sz w:val="24"/>
            <w:szCs w:val="24"/>
          </w:rPr>
          <w:fldChar w:fldCharType="begin"/>
        </w:r>
        <w:r w:rsidRPr="0038611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86117">
          <w:rPr>
            <w:rFonts w:ascii="Arial" w:hAnsi="Arial" w:cs="Arial"/>
            <w:sz w:val="24"/>
            <w:szCs w:val="24"/>
          </w:rPr>
          <w:fldChar w:fldCharType="separate"/>
        </w:r>
        <w:r w:rsidR="004D684F">
          <w:rPr>
            <w:rFonts w:ascii="Arial" w:hAnsi="Arial" w:cs="Arial"/>
            <w:noProof/>
            <w:sz w:val="24"/>
            <w:szCs w:val="24"/>
          </w:rPr>
          <w:t>35</w:t>
        </w:r>
        <w:r w:rsidRPr="00386117">
          <w:rPr>
            <w:rFonts w:ascii="Arial" w:hAnsi="Arial" w:cs="Arial"/>
            <w:noProof/>
            <w:sz w:val="24"/>
            <w:szCs w:val="24"/>
          </w:rPr>
          <w:fldChar w:fldCharType="end"/>
        </w:r>
        <w:r>
          <w:rPr>
            <w:rFonts w:ascii="Arial" w:hAnsi="Arial" w:cs="Arial"/>
            <w:noProof/>
            <w:sz w:val="24"/>
            <w:szCs w:val="24"/>
          </w:rPr>
          <w:t xml:space="preserve"> -</w:t>
        </w:r>
      </w:p>
    </w:sdtContent>
  </w:sdt>
  <w:p w:rsidR="00FA65B7" w:rsidRDefault="00FA6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FB" w:rsidRDefault="000A55FB" w:rsidP="00422C95">
      <w:pPr>
        <w:spacing w:after="0" w:line="240" w:lineRule="auto"/>
      </w:pPr>
      <w:r>
        <w:separator/>
      </w:r>
    </w:p>
  </w:footnote>
  <w:footnote w:type="continuationSeparator" w:id="0">
    <w:p w:rsidR="000A55FB" w:rsidRDefault="000A55FB" w:rsidP="0042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B7" w:rsidRDefault="004D684F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-29.25pt;margin-top:305.75pt;width:538.35pt;height:104.45pt;rotation:315;z-index:-251658240;mso-position-horizontal-relative:margin;mso-position-vertical-relative:margin" fillcolor="silver" stroked="f">
          <v:textpath style="font-family:&quot;Arial&quot;;font-size:1pt" string="Unconfirmed&#10;"/>
          <w10:wrap anchorx="margin" anchory="margin"/>
        </v:shape>
      </w:pict>
    </w:r>
    <w:r w:rsidR="00D92C78" w:rsidRPr="00D92C78">
      <w:rPr>
        <w:rFonts w:ascii="Arial" w:hAnsi="Arial" w:cs="Arial"/>
        <w:sz w:val="24"/>
        <w:szCs w:val="24"/>
      </w:rPr>
      <w:t>Executive Committee</w:t>
    </w:r>
    <w:r w:rsidR="00C27805">
      <w:tab/>
    </w:r>
    <w:r w:rsidR="00C27805">
      <w:tab/>
    </w:r>
    <w:r w:rsidR="007F0A9D">
      <w:rPr>
        <w:rFonts w:ascii="Arial" w:hAnsi="Arial" w:cs="Arial"/>
        <w:sz w:val="24"/>
        <w:szCs w:val="24"/>
      </w:rPr>
      <w:t>8</w:t>
    </w:r>
    <w:r w:rsidR="00EC42C5">
      <w:rPr>
        <w:rFonts w:ascii="Arial" w:hAnsi="Arial" w:cs="Arial"/>
        <w:sz w:val="24"/>
        <w:szCs w:val="24"/>
        <w:vertAlign w:val="superscript"/>
      </w:rPr>
      <w:t>th</w:t>
    </w:r>
    <w:r w:rsidR="00FF32EC">
      <w:rPr>
        <w:rFonts w:ascii="Arial" w:hAnsi="Arial" w:cs="Arial"/>
        <w:sz w:val="24"/>
        <w:szCs w:val="24"/>
      </w:rPr>
      <w:t xml:space="preserve"> </w:t>
    </w:r>
    <w:r w:rsidR="007F0A9D">
      <w:rPr>
        <w:rFonts w:ascii="Arial" w:hAnsi="Arial" w:cs="Arial"/>
        <w:sz w:val="24"/>
        <w:szCs w:val="24"/>
      </w:rPr>
      <w:t xml:space="preserve">November </w:t>
    </w:r>
    <w:r w:rsidR="00C27805" w:rsidRPr="00C27805">
      <w:rPr>
        <w:rFonts w:ascii="Arial" w:hAnsi="Arial" w:cs="Arial"/>
        <w:sz w:val="24"/>
        <w:szCs w:val="24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D5F"/>
    <w:multiLevelType w:val="hybridMultilevel"/>
    <w:tmpl w:val="5B8215B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6131"/>
    <w:multiLevelType w:val="hybridMultilevel"/>
    <w:tmpl w:val="6A4EA970"/>
    <w:lvl w:ilvl="0" w:tplc="82081258">
      <w:start w:val="1"/>
      <w:numFmt w:val="lowerRoman"/>
      <w:lvlText w:val="(%1)"/>
      <w:lvlJc w:val="left"/>
      <w:pPr>
        <w:ind w:left="14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18662E7C"/>
    <w:multiLevelType w:val="hybridMultilevel"/>
    <w:tmpl w:val="D1369C56"/>
    <w:lvl w:ilvl="0" w:tplc="12581ECC">
      <w:start w:val="1"/>
      <w:numFmt w:val="lowerRoman"/>
      <w:lvlText w:val="(%1)"/>
      <w:lvlJc w:val="left"/>
      <w:pPr>
        <w:ind w:left="151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339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84CF9"/>
    <w:multiLevelType w:val="hybridMultilevel"/>
    <w:tmpl w:val="59DE0D30"/>
    <w:lvl w:ilvl="0" w:tplc="4EB6FC72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4568D"/>
    <w:multiLevelType w:val="hybridMultilevel"/>
    <w:tmpl w:val="8090A8AA"/>
    <w:lvl w:ilvl="0" w:tplc="61D24E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93151"/>
    <w:multiLevelType w:val="hybridMultilevel"/>
    <w:tmpl w:val="16E0114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3180E"/>
    <w:multiLevelType w:val="hybridMultilevel"/>
    <w:tmpl w:val="11D0B932"/>
    <w:lvl w:ilvl="0" w:tplc="E814F54C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8">
    <w:nsid w:val="3F5C603A"/>
    <w:multiLevelType w:val="hybridMultilevel"/>
    <w:tmpl w:val="3598990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76E16"/>
    <w:multiLevelType w:val="hybridMultilevel"/>
    <w:tmpl w:val="D38C5114"/>
    <w:lvl w:ilvl="0" w:tplc="4028A7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B27F4"/>
    <w:multiLevelType w:val="hybridMultilevel"/>
    <w:tmpl w:val="2F10E6E6"/>
    <w:lvl w:ilvl="0" w:tplc="5F720F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26EE7"/>
    <w:multiLevelType w:val="hybridMultilevel"/>
    <w:tmpl w:val="58B47B06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B54D0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A"/>
    <w:rsid w:val="0000568A"/>
    <w:rsid w:val="00012753"/>
    <w:rsid w:val="0001693F"/>
    <w:rsid w:val="00032954"/>
    <w:rsid w:val="000655A6"/>
    <w:rsid w:val="0009547D"/>
    <w:rsid w:val="000A55FB"/>
    <w:rsid w:val="000B77CF"/>
    <w:rsid w:val="000C3BBC"/>
    <w:rsid w:val="000F11FB"/>
    <w:rsid w:val="000F618F"/>
    <w:rsid w:val="00117627"/>
    <w:rsid w:val="00127B53"/>
    <w:rsid w:val="0013320D"/>
    <w:rsid w:val="00191E9A"/>
    <w:rsid w:val="0019546F"/>
    <w:rsid w:val="001B57F7"/>
    <w:rsid w:val="001F1E11"/>
    <w:rsid w:val="002157B3"/>
    <w:rsid w:val="00222D0E"/>
    <w:rsid w:val="002353F9"/>
    <w:rsid w:val="0025545A"/>
    <w:rsid w:val="00274BD1"/>
    <w:rsid w:val="002B1213"/>
    <w:rsid w:val="002C38EB"/>
    <w:rsid w:val="002F7D15"/>
    <w:rsid w:val="00300DB7"/>
    <w:rsid w:val="0030657D"/>
    <w:rsid w:val="0031077E"/>
    <w:rsid w:val="003355A1"/>
    <w:rsid w:val="003451FE"/>
    <w:rsid w:val="00377400"/>
    <w:rsid w:val="0038094B"/>
    <w:rsid w:val="00386117"/>
    <w:rsid w:val="00396551"/>
    <w:rsid w:val="003F0F71"/>
    <w:rsid w:val="004050EC"/>
    <w:rsid w:val="0041025D"/>
    <w:rsid w:val="00412460"/>
    <w:rsid w:val="00422C95"/>
    <w:rsid w:val="00423E5F"/>
    <w:rsid w:val="004261C9"/>
    <w:rsid w:val="00430A02"/>
    <w:rsid w:val="004562AD"/>
    <w:rsid w:val="00472B17"/>
    <w:rsid w:val="004913E9"/>
    <w:rsid w:val="004979F7"/>
    <w:rsid w:val="004D684F"/>
    <w:rsid w:val="004F7931"/>
    <w:rsid w:val="0050296D"/>
    <w:rsid w:val="00512E13"/>
    <w:rsid w:val="00557D5E"/>
    <w:rsid w:val="0056339C"/>
    <w:rsid w:val="005767B0"/>
    <w:rsid w:val="005778B3"/>
    <w:rsid w:val="00577A55"/>
    <w:rsid w:val="005937C9"/>
    <w:rsid w:val="005A3D8F"/>
    <w:rsid w:val="005B6535"/>
    <w:rsid w:val="005D349A"/>
    <w:rsid w:val="005F3623"/>
    <w:rsid w:val="00600915"/>
    <w:rsid w:val="00622844"/>
    <w:rsid w:val="006263F5"/>
    <w:rsid w:val="00640663"/>
    <w:rsid w:val="006423A8"/>
    <w:rsid w:val="006660E7"/>
    <w:rsid w:val="0067319A"/>
    <w:rsid w:val="0069051C"/>
    <w:rsid w:val="006950B7"/>
    <w:rsid w:val="006B13DE"/>
    <w:rsid w:val="006D29B0"/>
    <w:rsid w:val="006D34DE"/>
    <w:rsid w:val="006D3C4B"/>
    <w:rsid w:val="006D5D28"/>
    <w:rsid w:val="006E1205"/>
    <w:rsid w:val="007041D2"/>
    <w:rsid w:val="00735B4D"/>
    <w:rsid w:val="00742980"/>
    <w:rsid w:val="00744894"/>
    <w:rsid w:val="00752A85"/>
    <w:rsid w:val="007779BD"/>
    <w:rsid w:val="00781342"/>
    <w:rsid w:val="00783A73"/>
    <w:rsid w:val="007A14DC"/>
    <w:rsid w:val="007A64D2"/>
    <w:rsid w:val="007C5A08"/>
    <w:rsid w:val="007D203F"/>
    <w:rsid w:val="007E7FC2"/>
    <w:rsid w:val="007F0A9D"/>
    <w:rsid w:val="007F7F2F"/>
    <w:rsid w:val="00803152"/>
    <w:rsid w:val="00807049"/>
    <w:rsid w:val="0083007A"/>
    <w:rsid w:val="008338F8"/>
    <w:rsid w:val="00835072"/>
    <w:rsid w:val="0084655C"/>
    <w:rsid w:val="00891102"/>
    <w:rsid w:val="008A72F5"/>
    <w:rsid w:val="008B3347"/>
    <w:rsid w:val="008D707B"/>
    <w:rsid w:val="008E34B6"/>
    <w:rsid w:val="008F378F"/>
    <w:rsid w:val="00905251"/>
    <w:rsid w:val="009250F3"/>
    <w:rsid w:val="009266AE"/>
    <w:rsid w:val="00933D73"/>
    <w:rsid w:val="0093544A"/>
    <w:rsid w:val="00944928"/>
    <w:rsid w:val="009521D7"/>
    <w:rsid w:val="00956852"/>
    <w:rsid w:val="0096507C"/>
    <w:rsid w:val="009674FD"/>
    <w:rsid w:val="00976AB5"/>
    <w:rsid w:val="009828D3"/>
    <w:rsid w:val="009855A5"/>
    <w:rsid w:val="009A1899"/>
    <w:rsid w:val="009B2699"/>
    <w:rsid w:val="009D0536"/>
    <w:rsid w:val="009D40ED"/>
    <w:rsid w:val="009E09E1"/>
    <w:rsid w:val="009E4930"/>
    <w:rsid w:val="00A16E95"/>
    <w:rsid w:val="00A312CC"/>
    <w:rsid w:val="00A32DEE"/>
    <w:rsid w:val="00A430B8"/>
    <w:rsid w:val="00A508B1"/>
    <w:rsid w:val="00A83C4A"/>
    <w:rsid w:val="00A8553A"/>
    <w:rsid w:val="00A97822"/>
    <w:rsid w:val="00AC1C8A"/>
    <w:rsid w:val="00B1407E"/>
    <w:rsid w:val="00B67065"/>
    <w:rsid w:val="00B72779"/>
    <w:rsid w:val="00B95AA9"/>
    <w:rsid w:val="00C13579"/>
    <w:rsid w:val="00C21F33"/>
    <w:rsid w:val="00C27805"/>
    <w:rsid w:val="00C45794"/>
    <w:rsid w:val="00C64AB6"/>
    <w:rsid w:val="00CB29C0"/>
    <w:rsid w:val="00CC449C"/>
    <w:rsid w:val="00CC75E3"/>
    <w:rsid w:val="00CD246B"/>
    <w:rsid w:val="00CF4B42"/>
    <w:rsid w:val="00D16CA8"/>
    <w:rsid w:val="00D35407"/>
    <w:rsid w:val="00D376E4"/>
    <w:rsid w:val="00D65263"/>
    <w:rsid w:val="00D92C78"/>
    <w:rsid w:val="00D9496B"/>
    <w:rsid w:val="00DA5F42"/>
    <w:rsid w:val="00DB1898"/>
    <w:rsid w:val="00DB59ED"/>
    <w:rsid w:val="00DD7067"/>
    <w:rsid w:val="00DE6F62"/>
    <w:rsid w:val="00E03607"/>
    <w:rsid w:val="00E03AD7"/>
    <w:rsid w:val="00E055AF"/>
    <w:rsid w:val="00E05AC2"/>
    <w:rsid w:val="00E05FED"/>
    <w:rsid w:val="00E173B9"/>
    <w:rsid w:val="00E24F93"/>
    <w:rsid w:val="00E30ED4"/>
    <w:rsid w:val="00E3384D"/>
    <w:rsid w:val="00E45D6E"/>
    <w:rsid w:val="00E6153D"/>
    <w:rsid w:val="00E74344"/>
    <w:rsid w:val="00E81591"/>
    <w:rsid w:val="00E84C85"/>
    <w:rsid w:val="00E96885"/>
    <w:rsid w:val="00E97819"/>
    <w:rsid w:val="00EB3311"/>
    <w:rsid w:val="00EB7B02"/>
    <w:rsid w:val="00EC0D63"/>
    <w:rsid w:val="00EC42C5"/>
    <w:rsid w:val="00EC5B68"/>
    <w:rsid w:val="00ED0349"/>
    <w:rsid w:val="00ED7809"/>
    <w:rsid w:val="00F11538"/>
    <w:rsid w:val="00F37B5D"/>
    <w:rsid w:val="00F70D09"/>
    <w:rsid w:val="00F82005"/>
    <w:rsid w:val="00F83B2A"/>
    <w:rsid w:val="00F8549C"/>
    <w:rsid w:val="00FA65B7"/>
    <w:rsid w:val="00FC600A"/>
    <w:rsid w:val="00FD7F2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4789-9AA6-43B5-955E-AE9EF398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Amor</dc:creator>
  <cp:lastModifiedBy>Nigel Adams</cp:lastModifiedBy>
  <cp:revision>5</cp:revision>
  <cp:lastPrinted>2018-11-15T10:55:00Z</cp:lastPrinted>
  <dcterms:created xsi:type="dcterms:W3CDTF">2018-11-30T08:59:00Z</dcterms:created>
  <dcterms:modified xsi:type="dcterms:W3CDTF">2018-11-30T10:04:00Z</dcterms:modified>
</cp:coreProperties>
</file>